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940A96" w:rsidRDefault="00A900B6" w:rsidP="00E670EC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29.12.2022 Г. № 51/5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670EC" w:rsidRDefault="00E670EC" w:rsidP="00E670E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29.12.2021 Г. № 40/2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A10B2">
        <w:rPr>
          <w:rFonts w:ascii="Arial" w:hAnsi="Arial" w:cs="Arial"/>
          <w:b/>
          <w:sz w:val="32"/>
          <w:szCs w:val="32"/>
        </w:rPr>
        <w:t>ОБРАЗОВАНИЯ НА 2022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4A10B2">
        <w:rPr>
          <w:rFonts w:ascii="Arial" w:hAnsi="Arial" w:cs="Arial"/>
          <w:b/>
          <w:sz w:val="32"/>
          <w:szCs w:val="32"/>
        </w:rPr>
        <w:t>2023 И 2024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625690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8A6D68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25690" w:rsidRPr="00E87062" w:rsidRDefault="00625690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E670EC" w:rsidRDefault="00E670EC" w:rsidP="008A6D68">
      <w:pPr>
        <w:pStyle w:val="a3"/>
        <w:tabs>
          <w:tab w:val="left" w:pos="709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</w:t>
      </w:r>
    </w:p>
    <w:p w:rsidR="00E41E4F" w:rsidRPr="00E670EC" w:rsidRDefault="00E670EC" w:rsidP="00E670EC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29.12.2021 г. № 40/2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2022 год и плановый период 2023 и 2024 годов» следующие изменения:</w:t>
      </w:r>
    </w:p>
    <w:p w:rsidR="00E670EC" w:rsidRDefault="00E670EC" w:rsidP="00E670EC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E670EC" w:rsidRDefault="00E670EC" w:rsidP="00E670EC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21232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</w:p>
    <w:p w:rsidR="00E41E4F" w:rsidRPr="005A7052" w:rsidRDefault="00E41E4F" w:rsidP="00E670EC">
      <w:pPr>
        <w:pStyle w:val="a3"/>
        <w:jc w:val="both"/>
        <w:rPr>
          <w:rFonts w:ascii="Arial" w:hAnsi="Arial" w:cs="Arial"/>
        </w:rPr>
      </w:pPr>
      <w:r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4A10B2">
        <w:rPr>
          <w:rFonts w:ascii="Arial" w:hAnsi="Arial" w:cs="Arial"/>
        </w:rPr>
        <w:t>на 2022</w:t>
      </w:r>
      <w:r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861FC2">
        <w:rPr>
          <w:rFonts w:ascii="Arial" w:hAnsi="Arial" w:cs="Arial"/>
        </w:rPr>
        <w:t xml:space="preserve">бюджета в сумме </w:t>
      </w:r>
      <w:r w:rsidR="0074170C">
        <w:rPr>
          <w:rFonts w:ascii="Arial" w:hAnsi="Arial" w:cs="Arial"/>
        </w:rPr>
        <w:t>13</w:t>
      </w:r>
      <w:r w:rsidR="003A5C15">
        <w:rPr>
          <w:rFonts w:ascii="Arial" w:hAnsi="Arial" w:cs="Arial"/>
        </w:rPr>
        <w:t> 316,5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</w:t>
      </w:r>
      <w:r w:rsidR="00861FC2" w:rsidRPr="0042712F">
        <w:rPr>
          <w:rFonts w:ascii="Arial" w:hAnsi="Arial" w:cs="Arial"/>
        </w:rPr>
        <w:t xml:space="preserve">сумме </w:t>
      </w:r>
      <w:r w:rsidR="002A2C2C">
        <w:rPr>
          <w:rFonts w:ascii="Arial" w:hAnsi="Arial" w:cs="Arial"/>
        </w:rPr>
        <w:t>616,1</w:t>
      </w:r>
      <w:r w:rsidR="00B5188F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74170C">
        <w:rPr>
          <w:rFonts w:ascii="Arial" w:hAnsi="Arial" w:cs="Arial"/>
        </w:rPr>
        <w:t xml:space="preserve">10 </w:t>
      </w:r>
      <w:r w:rsidR="002A2C2C">
        <w:rPr>
          <w:rFonts w:ascii="Arial" w:hAnsi="Arial" w:cs="Arial"/>
        </w:rPr>
        <w:t>299,9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8A6D68">
        <w:rPr>
          <w:rFonts w:ascii="Arial" w:hAnsi="Arial" w:cs="Arial"/>
        </w:rPr>
        <w:t>2</w:t>
      </w:r>
      <w:r w:rsidR="003A5C15">
        <w:rPr>
          <w:rFonts w:ascii="Arial" w:hAnsi="Arial" w:cs="Arial"/>
        </w:rPr>
        <w:t> 400,5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74170C">
        <w:rPr>
          <w:rFonts w:ascii="Arial" w:hAnsi="Arial" w:cs="Arial"/>
        </w:rPr>
        <w:t>15</w:t>
      </w:r>
      <w:r w:rsidR="003A5C15">
        <w:rPr>
          <w:rFonts w:ascii="Arial" w:hAnsi="Arial" w:cs="Arial"/>
        </w:rPr>
        <w:t> 818,7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8A6D68">
        <w:rPr>
          <w:rFonts w:ascii="Arial" w:hAnsi="Arial" w:cs="Arial"/>
        </w:rPr>
        <w:t>2</w:t>
      </w:r>
      <w:r w:rsidR="003A5C15">
        <w:rPr>
          <w:rFonts w:ascii="Arial" w:hAnsi="Arial" w:cs="Arial"/>
        </w:rPr>
        <w:t> 502,2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D35AFE">
        <w:rPr>
          <w:rFonts w:ascii="Arial" w:hAnsi="Arial" w:cs="Arial"/>
        </w:rPr>
        <w:t>(Д</w:t>
      </w:r>
      <w:r w:rsidR="003F785E">
        <w:rPr>
          <w:rFonts w:ascii="Arial" w:hAnsi="Arial" w:cs="Arial"/>
        </w:rPr>
        <w:t xml:space="preserve">ва миллиона </w:t>
      </w:r>
      <w:r w:rsidR="003A5C15">
        <w:rPr>
          <w:rFonts w:ascii="Arial" w:hAnsi="Arial" w:cs="Arial"/>
        </w:rPr>
        <w:t>пятьсот две</w:t>
      </w:r>
      <w:r w:rsidR="00212325">
        <w:rPr>
          <w:rFonts w:ascii="Arial" w:hAnsi="Arial" w:cs="Arial"/>
        </w:rPr>
        <w:t xml:space="preserve"> </w:t>
      </w:r>
      <w:r w:rsidR="00D35AFE">
        <w:rPr>
          <w:rFonts w:ascii="Arial" w:hAnsi="Arial" w:cs="Arial"/>
        </w:rPr>
        <w:t>тысяч</w:t>
      </w:r>
      <w:r w:rsidR="003A5C15">
        <w:rPr>
          <w:rFonts w:ascii="Arial" w:hAnsi="Arial" w:cs="Arial"/>
        </w:rPr>
        <w:t>и двести</w:t>
      </w:r>
      <w:r w:rsidR="00D35AFE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рублей</w:t>
      </w:r>
      <w:r w:rsidR="00D35AFE">
        <w:rPr>
          <w:rFonts w:ascii="Arial" w:hAnsi="Arial" w:cs="Arial"/>
        </w:rPr>
        <w:t>)</w:t>
      </w:r>
      <w:r w:rsidR="006F36A7">
        <w:rPr>
          <w:rFonts w:ascii="Arial" w:hAnsi="Arial" w:cs="Arial"/>
        </w:rPr>
        <w:t xml:space="preserve">, </w:t>
      </w:r>
      <w:r w:rsidR="00D35AFE">
        <w:rPr>
          <w:rFonts w:ascii="Arial" w:hAnsi="Arial" w:cs="Arial"/>
        </w:rPr>
        <w:t>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</w:t>
      </w:r>
      <w:r w:rsidR="00C13B53">
        <w:rPr>
          <w:rFonts w:ascii="Arial" w:hAnsi="Arial" w:cs="Arial"/>
        </w:rPr>
        <w:t>.</w:t>
      </w:r>
    </w:p>
    <w:p w:rsidR="00C13B53" w:rsidRDefault="00861FC2" w:rsidP="00C13B5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13B53">
        <w:rPr>
          <w:rFonts w:ascii="Arial" w:hAnsi="Arial" w:cs="Arial"/>
        </w:rPr>
        <w:t>.Приложение 1,</w:t>
      </w:r>
      <w:r w:rsidR="003B5DBB">
        <w:rPr>
          <w:rFonts w:ascii="Arial" w:hAnsi="Arial" w:cs="Arial"/>
        </w:rPr>
        <w:t>2,3,4,5,</w:t>
      </w:r>
      <w:r w:rsidR="00C13B53">
        <w:rPr>
          <w:rFonts w:ascii="Arial" w:hAnsi="Arial" w:cs="Arial"/>
        </w:rPr>
        <w:t xml:space="preserve"> изложить в следующей редакции (прилагается).</w:t>
      </w:r>
    </w:p>
    <w:p w:rsidR="00C13B53" w:rsidRPr="00E305C6" w:rsidRDefault="00C13B53" w:rsidP="00C13B5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решение вступает в силу со дня его официального опубликования в печатном средстве «Вестник </w:t>
      </w:r>
      <w:proofErr w:type="spellStart"/>
      <w:r>
        <w:rPr>
          <w:rFonts w:ascii="Arial" w:hAnsi="Arial" w:cs="Arial"/>
        </w:rPr>
        <w:t>Заславска</w:t>
      </w:r>
      <w:proofErr w:type="spellEnd"/>
      <w:r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Pr="00C13B53">
        <w:rPr>
          <w:rFonts w:ascii="Arial" w:hAnsi="Arial" w:cs="Arial"/>
          <w:u w:val="single"/>
        </w:rPr>
        <w:t>заславское.рф</w:t>
      </w:r>
      <w:proofErr w:type="spellEnd"/>
      <w:r w:rsidRPr="00C13B53">
        <w:rPr>
          <w:rFonts w:ascii="Arial" w:hAnsi="Arial" w:cs="Arial"/>
          <w:u w:val="single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C13B5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625690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C13B53" w:rsidRDefault="00C13B5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62569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3F0B90">
        <w:rPr>
          <w:rFonts w:ascii="Courier New" w:hAnsi="Courier New" w:cs="Courier New"/>
          <w:sz w:val="22"/>
          <w:szCs w:val="22"/>
        </w:rPr>
        <w:t>ниципального образования на 2022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3F0B9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2023 и 2024</w:t>
      </w:r>
      <w:r w:rsidR="00C13B53">
        <w:rPr>
          <w:rFonts w:ascii="Courier New" w:hAnsi="Courier New" w:cs="Courier New"/>
          <w:sz w:val="22"/>
          <w:szCs w:val="22"/>
        </w:rPr>
        <w:t xml:space="preserve"> годов</w:t>
      </w:r>
      <w:r w:rsidR="00572338">
        <w:rPr>
          <w:rFonts w:ascii="Courier New" w:hAnsi="Courier New" w:cs="Courier New"/>
          <w:sz w:val="22"/>
          <w:szCs w:val="22"/>
        </w:rPr>
        <w:t>»</w:t>
      </w:r>
    </w:p>
    <w:p w:rsidR="00572338" w:rsidRPr="00572338" w:rsidRDefault="00A900B6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29.12.2022 г. № 51/5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3F0B90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2023 И 2024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3A5C1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2 400,5</w:t>
            </w:r>
          </w:p>
        </w:tc>
        <w:tc>
          <w:tcPr>
            <w:tcW w:w="1276" w:type="dxa"/>
          </w:tcPr>
          <w:p w:rsidR="005B5D41" w:rsidRPr="007A592F" w:rsidRDefault="00160A0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2A2C2C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201,2</w:t>
            </w:r>
          </w:p>
        </w:tc>
        <w:tc>
          <w:tcPr>
            <w:tcW w:w="1276" w:type="dxa"/>
          </w:tcPr>
          <w:p w:rsidR="005B5D41" w:rsidRPr="007A592F" w:rsidRDefault="00160A0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2A2C2C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299,3</w:t>
            </w:r>
          </w:p>
        </w:tc>
      </w:tr>
      <w:tr w:rsidR="007D3F5C" w:rsidRPr="00572338" w:rsidTr="000571A1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3A5C1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</w:t>
            </w:r>
            <w:r w:rsidR="002A2C2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A5C15" w:rsidRPr="00572338" w:rsidTr="000571A1">
        <w:trPr>
          <w:trHeight w:val="46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A5C15" w:rsidRPr="00572338" w:rsidTr="003A5C15">
        <w:trPr>
          <w:trHeight w:val="55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</w:t>
            </w:r>
            <w:r>
              <w:rPr>
                <w:rFonts w:ascii="Courier New" w:hAnsi="Courier New" w:cs="Courier New"/>
                <w:sz w:val="22"/>
                <w:szCs w:val="22"/>
              </w:rPr>
              <w:t>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3A5C15" w:rsidRPr="00572338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291,0</w:t>
            </w:r>
          </w:p>
        </w:tc>
        <w:tc>
          <w:tcPr>
            <w:tcW w:w="1276" w:type="dxa"/>
            <w:vAlign w:val="center"/>
          </w:tcPr>
          <w:p w:rsidR="003A5C15" w:rsidRPr="00572338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  <w:vAlign w:val="center"/>
          </w:tcPr>
          <w:p w:rsidR="003A5C15" w:rsidRPr="00572338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A5C15" w:rsidRPr="00572338" w:rsidTr="00561ECD">
        <w:trPr>
          <w:trHeight w:val="435"/>
        </w:trPr>
        <w:tc>
          <w:tcPr>
            <w:tcW w:w="5709" w:type="dxa"/>
            <w:vAlign w:val="center"/>
          </w:tcPr>
          <w:p w:rsidR="003A5C15" w:rsidRPr="009D496D" w:rsidRDefault="003A5C15" w:rsidP="003A5C1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3A5C15" w:rsidRPr="00110560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3A5C15" w:rsidRPr="0071372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1 165,7</w:t>
            </w:r>
          </w:p>
        </w:tc>
        <w:tc>
          <w:tcPr>
            <w:tcW w:w="1276" w:type="dxa"/>
            <w:vAlign w:val="center"/>
          </w:tcPr>
          <w:p w:rsidR="003A5C15" w:rsidRPr="0071372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1 060,5</w:t>
            </w:r>
          </w:p>
        </w:tc>
        <w:tc>
          <w:tcPr>
            <w:tcW w:w="1276" w:type="dxa"/>
            <w:vAlign w:val="center"/>
          </w:tcPr>
          <w:p w:rsidR="003A5C15" w:rsidRPr="0071372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1 145,4</w:t>
            </w:r>
          </w:p>
        </w:tc>
      </w:tr>
      <w:tr w:rsidR="003A5C15" w:rsidRPr="00572338" w:rsidTr="00561ECD">
        <w:trPr>
          <w:trHeight w:val="31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A5C15" w:rsidRPr="00110560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3A5C15" w:rsidRPr="0071372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584,3</w:t>
            </w:r>
          </w:p>
        </w:tc>
        <w:tc>
          <w:tcPr>
            <w:tcW w:w="1276" w:type="dxa"/>
            <w:vAlign w:val="center"/>
          </w:tcPr>
          <w:p w:rsidR="003A5C15" w:rsidRPr="0071372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474,5</w:t>
            </w:r>
          </w:p>
        </w:tc>
        <w:tc>
          <w:tcPr>
            <w:tcW w:w="1276" w:type="dxa"/>
            <w:vAlign w:val="center"/>
          </w:tcPr>
          <w:p w:rsidR="003A5C15" w:rsidRPr="0071372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504,3</w:t>
            </w:r>
          </w:p>
        </w:tc>
      </w:tr>
      <w:tr w:rsidR="003A5C15" w:rsidRPr="00572338" w:rsidTr="00561ECD">
        <w:trPr>
          <w:trHeight w:val="315"/>
        </w:trPr>
        <w:tc>
          <w:tcPr>
            <w:tcW w:w="5709" w:type="dxa"/>
            <w:vAlign w:val="center"/>
          </w:tcPr>
          <w:p w:rsidR="003A5C15" w:rsidRPr="00561ECD" w:rsidRDefault="003A5C15" w:rsidP="003A5C15">
            <w:pPr>
              <w:pStyle w:val="a3"/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3A5C15" w:rsidRPr="00561ECD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1 03 02231 01 0000 110</w:t>
            </w:r>
          </w:p>
        </w:tc>
        <w:tc>
          <w:tcPr>
            <w:tcW w:w="1275" w:type="dxa"/>
            <w:vAlign w:val="center"/>
          </w:tcPr>
          <w:p w:rsidR="003A5C15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584,3</w:t>
            </w:r>
          </w:p>
        </w:tc>
        <w:tc>
          <w:tcPr>
            <w:tcW w:w="1276" w:type="dxa"/>
            <w:vAlign w:val="center"/>
          </w:tcPr>
          <w:p w:rsidR="003A5C15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474,5</w:t>
            </w:r>
          </w:p>
        </w:tc>
        <w:tc>
          <w:tcPr>
            <w:tcW w:w="1276" w:type="dxa"/>
            <w:vAlign w:val="center"/>
          </w:tcPr>
          <w:p w:rsidR="003A5C15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504,3</w:t>
            </w:r>
          </w:p>
        </w:tc>
      </w:tr>
      <w:tr w:rsidR="003A5C15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A5C15" w:rsidRPr="00110560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3A5C15" w:rsidRPr="0071372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6" w:type="dxa"/>
            <w:vAlign w:val="center"/>
          </w:tcPr>
          <w:p w:rsidR="003A5C15" w:rsidRPr="0071372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3A5C15" w:rsidRPr="0071372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3A5C15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A5C15" w:rsidRPr="00561ECD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1ECD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561ECD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3A5C15" w:rsidRPr="00561ECD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1 03 02241 01 0000 110</w:t>
            </w:r>
          </w:p>
        </w:tc>
        <w:tc>
          <w:tcPr>
            <w:tcW w:w="1275" w:type="dxa"/>
            <w:vAlign w:val="center"/>
          </w:tcPr>
          <w:p w:rsidR="003A5C15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6" w:type="dxa"/>
            <w:vAlign w:val="center"/>
          </w:tcPr>
          <w:p w:rsidR="003A5C15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3A5C15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3A5C15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A5C15" w:rsidRPr="00110560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3A5C15" w:rsidRPr="0071372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578,2</w:t>
            </w:r>
          </w:p>
        </w:tc>
        <w:tc>
          <w:tcPr>
            <w:tcW w:w="1276" w:type="dxa"/>
            <w:vAlign w:val="center"/>
          </w:tcPr>
          <w:p w:rsidR="003A5C15" w:rsidRPr="0071372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583,2</w:t>
            </w:r>
          </w:p>
        </w:tc>
        <w:tc>
          <w:tcPr>
            <w:tcW w:w="1276" w:type="dxa"/>
            <w:vAlign w:val="center"/>
          </w:tcPr>
          <w:p w:rsidR="003A5C15" w:rsidRPr="0071372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638,1</w:t>
            </w:r>
          </w:p>
        </w:tc>
      </w:tr>
      <w:tr w:rsidR="003A5C15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A5C15" w:rsidRPr="00561ECD" w:rsidRDefault="003A5C15" w:rsidP="003A5C15">
            <w:pPr>
              <w:pStyle w:val="a3"/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 w:rsidRPr="00561ECD">
              <w:rPr>
                <w:rFonts w:ascii="Courier New" w:hAnsi="Courier New" w:cs="Courier New"/>
                <w:sz w:val="22"/>
                <w:szCs w:val="22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3A5C15" w:rsidRPr="00561ECD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1 03 02251 01 0000 110</w:t>
            </w:r>
          </w:p>
        </w:tc>
        <w:tc>
          <w:tcPr>
            <w:tcW w:w="1275" w:type="dxa"/>
            <w:vAlign w:val="center"/>
          </w:tcPr>
          <w:p w:rsidR="003A5C15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578,2</w:t>
            </w:r>
          </w:p>
        </w:tc>
        <w:tc>
          <w:tcPr>
            <w:tcW w:w="1276" w:type="dxa"/>
            <w:vAlign w:val="center"/>
          </w:tcPr>
          <w:p w:rsidR="003A5C15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583,2</w:t>
            </w:r>
          </w:p>
        </w:tc>
        <w:tc>
          <w:tcPr>
            <w:tcW w:w="1276" w:type="dxa"/>
            <w:vAlign w:val="center"/>
          </w:tcPr>
          <w:p w:rsidR="003A5C15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638,1</w:t>
            </w:r>
          </w:p>
        </w:tc>
      </w:tr>
      <w:tr w:rsidR="003A5C15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A5C15" w:rsidRPr="00110560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3A5C15" w:rsidRPr="00572338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3A5C15" w:rsidRPr="00572338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3A5C15" w:rsidRPr="00572338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3A5C15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A5C15" w:rsidRPr="00561ECD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3A5C15" w:rsidRPr="00561ECD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1 03 02261 01 0000 110</w:t>
            </w:r>
          </w:p>
        </w:tc>
        <w:tc>
          <w:tcPr>
            <w:tcW w:w="1275" w:type="dxa"/>
            <w:vAlign w:val="center"/>
          </w:tcPr>
          <w:p w:rsidR="003A5C15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3A5C15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3A5C15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828,0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1 06 06030 00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355,0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355,0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374,0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374,0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3A5C15" w:rsidRPr="00110560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3A5C15" w:rsidRPr="00110560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3A5C15" w:rsidRPr="00110560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25,2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25,2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25,2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9D496D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Доходы о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т оказания платных услуг</w:t>
            </w: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 xml:space="preserve">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3A5C15" w:rsidRPr="009D496D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9D496D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8,9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8,9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8,9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8,9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6F1082" w:rsidRDefault="003A5C15" w:rsidP="003A5C1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3A5C15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3A5C15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A5C15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3A5C15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3A5C15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A5C15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3A5C15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3A5C15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A5C15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3A5C15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3A5C15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A5C15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3B01F0" w:rsidRDefault="003A5C15" w:rsidP="003A5C15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3A5C15" w:rsidRPr="003B01F0" w:rsidRDefault="003A5C15" w:rsidP="003A5C15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3B01F0" w:rsidRDefault="003A5C15" w:rsidP="003A5C15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3A5C15" w:rsidRPr="008F2D04" w:rsidRDefault="003A5C15" w:rsidP="003A5C15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10 916,0</w:t>
            </w:r>
          </w:p>
        </w:tc>
        <w:tc>
          <w:tcPr>
            <w:tcW w:w="1276" w:type="dxa"/>
          </w:tcPr>
          <w:p w:rsidR="003A5C15" w:rsidRPr="008F2D04" w:rsidRDefault="003A5C15" w:rsidP="003A5C15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6 384,7</w:t>
            </w:r>
          </w:p>
        </w:tc>
        <w:tc>
          <w:tcPr>
            <w:tcW w:w="1276" w:type="dxa"/>
          </w:tcPr>
          <w:p w:rsidR="003A5C15" w:rsidRPr="008F2D04" w:rsidRDefault="003A5C15" w:rsidP="003A5C15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6 441,5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3A5C15" w:rsidRPr="008F2D04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10 916,0</w:t>
            </w:r>
          </w:p>
        </w:tc>
        <w:tc>
          <w:tcPr>
            <w:tcW w:w="1276" w:type="dxa"/>
          </w:tcPr>
          <w:p w:rsidR="003A5C15" w:rsidRPr="008F2D04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6 384,7</w:t>
            </w:r>
          </w:p>
        </w:tc>
        <w:tc>
          <w:tcPr>
            <w:tcW w:w="1276" w:type="dxa"/>
          </w:tcPr>
          <w:p w:rsidR="003A5C15" w:rsidRPr="008F2D04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6 441,5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380611" w:rsidRDefault="003A5C15" w:rsidP="003A5C15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3A5C15" w:rsidRPr="0038061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38061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5C15" w:rsidRPr="00380611" w:rsidRDefault="003A5C15" w:rsidP="003A5C1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10 211,7</w:t>
            </w:r>
          </w:p>
        </w:tc>
        <w:tc>
          <w:tcPr>
            <w:tcW w:w="1276" w:type="dxa"/>
          </w:tcPr>
          <w:p w:rsidR="003A5C15" w:rsidRPr="00380611" w:rsidRDefault="003A5C15" w:rsidP="003A5C1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789,0</w:t>
            </w:r>
          </w:p>
        </w:tc>
        <w:tc>
          <w:tcPr>
            <w:tcW w:w="1276" w:type="dxa"/>
          </w:tcPr>
          <w:p w:rsidR="003A5C15" w:rsidRPr="00380611" w:rsidRDefault="003A5C15" w:rsidP="003A5C1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840,4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BE486B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5C15" w:rsidRPr="008F2D04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10 211,7</w:t>
            </w:r>
          </w:p>
        </w:tc>
        <w:tc>
          <w:tcPr>
            <w:tcW w:w="1276" w:type="dxa"/>
          </w:tcPr>
          <w:p w:rsidR="003A5C15" w:rsidRPr="008F2D04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5 789,0</w:t>
            </w:r>
          </w:p>
        </w:tc>
        <w:tc>
          <w:tcPr>
            <w:tcW w:w="1276" w:type="dxa"/>
          </w:tcPr>
          <w:p w:rsidR="003A5C15" w:rsidRPr="008F2D04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5 840,4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BE486B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5C15" w:rsidRPr="008F2D04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10 211,7</w:t>
            </w:r>
          </w:p>
        </w:tc>
        <w:tc>
          <w:tcPr>
            <w:tcW w:w="1276" w:type="dxa"/>
          </w:tcPr>
          <w:p w:rsidR="003A5C15" w:rsidRPr="008F2D04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5 789,0</w:t>
            </w:r>
          </w:p>
        </w:tc>
        <w:tc>
          <w:tcPr>
            <w:tcW w:w="1276" w:type="dxa"/>
          </w:tcPr>
          <w:p w:rsidR="003A5C15" w:rsidRPr="008F2D04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5 840,4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BE486B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BE486B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BE486B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BE486B" w:rsidRDefault="003A5C15" w:rsidP="003A5C1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211,6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195,7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201,1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BE486B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BE486B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BE486B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5C15" w:rsidRPr="000623AF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3A5C15" w:rsidRPr="008B49E1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BE486B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3A5C15" w:rsidRPr="00572338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9E02C2" w:rsidRDefault="003A5C15" w:rsidP="003A5C1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3A5C15" w:rsidRPr="009E02C2" w:rsidRDefault="003A5C15" w:rsidP="003A5C1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9E02C2" w:rsidRDefault="003A5C15" w:rsidP="003A5C1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</w:tcPr>
          <w:p w:rsidR="003A5C15" w:rsidRPr="009E02C2" w:rsidRDefault="003A5C15" w:rsidP="003A5C1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3A5C15" w:rsidRPr="009E02C2" w:rsidRDefault="003A5C15" w:rsidP="003A5C1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5C15" w:rsidRPr="009E02C2" w:rsidRDefault="003A5C15" w:rsidP="003A5C1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9E02C2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>, передаваемые бюджетам</w:t>
            </w:r>
          </w:p>
        </w:tc>
        <w:tc>
          <w:tcPr>
            <w:tcW w:w="1985" w:type="dxa"/>
            <w:vAlign w:val="center"/>
          </w:tcPr>
          <w:p w:rsidR="003A5C15" w:rsidRPr="009E02C2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Pr="009E02C2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</w:tcPr>
          <w:p w:rsidR="003A5C15" w:rsidRPr="009E02C2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3A5C15" w:rsidRPr="009E02C2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5C15" w:rsidRPr="009E02C2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5C1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5C15" w:rsidRPr="00E91342" w:rsidRDefault="003A5C15" w:rsidP="003A5C1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3A5C15" w:rsidRPr="008B49E1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5C15" w:rsidRDefault="003A5C15" w:rsidP="003A5C1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</w:tcPr>
          <w:p w:rsidR="003A5C15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3A5C15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5C15" w:rsidRDefault="003A5C15" w:rsidP="003A5C1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5C15" w:rsidRPr="003B01F0" w:rsidTr="000571A1">
        <w:trPr>
          <w:trHeight w:val="405"/>
        </w:trPr>
        <w:tc>
          <w:tcPr>
            <w:tcW w:w="5709" w:type="dxa"/>
            <w:vAlign w:val="center"/>
          </w:tcPr>
          <w:p w:rsidR="003A5C15" w:rsidRPr="003B01F0" w:rsidRDefault="003A5C15" w:rsidP="003A5C15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3A5C15" w:rsidRPr="003B01F0" w:rsidRDefault="003A5C15" w:rsidP="003A5C15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A5C15" w:rsidRPr="003B01F0" w:rsidRDefault="003A5C15" w:rsidP="003A5C15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A5C15" w:rsidRPr="006F1EF3" w:rsidRDefault="003A5C15" w:rsidP="003A5C15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13 316,5</w:t>
            </w:r>
          </w:p>
        </w:tc>
        <w:tc>
          <w:tcPr>
            <w:tcW w:w="1276" w:type="dxa"/>
          </w:tcPr>
          <w:p w:rsidR="003A5C15" w:rsidRPr="006F1EF3" w:rsidRDefault="003A5C15" w:rsidP="003A5C15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8 585,9</w:t>
            </w:r>
          </w:p>
        </w:tc>
        <w:tc>
          <w:tcPr>
            <w:tcW w:w="1276" w:type="dxa"/>
          </w:tcPr>
          <w:p w:rsidR="003A5C15" w:rsidRPr="006F1EF3" w:rsidRDefault="003A5C15" w:rsidP="003A5C15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8 740,8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96C9D" w:rsidRPr="00625690" w:rsidRDefault="00C96C9D" w:rsidP="00625690">
      <w:pPr>
        <w:pStyle w:val="a3"/>
        <w:rPr>
          <w:rFonts w:ascii="Arial" w:hAnsi="Arial" w:cs="Arial"/>
        </w:rPr>
      </w:pPr>
    </w:p>
    <w:p w:rsidR="00E2559C" w:rsidRPr="00625690" w:rsidRDefault="00E2559C" w:rsidP="000B2607">
      <w:pPr>
        <w:pStyle w:val="a3"/>
        <w:rPr>
          <w:rFonts w:ascii="Arial" w:hAnsi="Arial" w:cs="Arial"/>
        </w:rPr>
      </w:pPr>
    </w:p>
    <w:p w:rsidR="00B72646" w:rsidRPr="00B72646" w:rsidRDefault="005E320A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C13B53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C13B53" w:rsidRDefault="00C13B53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lastRenderedPageBreak/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625690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C13B53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5170A9">
        <w:rPr>
          <w:rFonts w:ascii="Courier New" w:hAnsi="Courier New" w:cs="Courier New"/>
          <w:sz w:val="22"/>
          <w:szCs w:val="22"/>
        </w:rPr>
        <w:t>пального образования</w:t>
      </w:r>
    </w:p>
    <w:p w:rsidR="00B72646" w:rsidRPr="00B72646" w:rsidRDefault="005170A9" w:rsidP="00C13B5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  <w:r w:rsidR="00C13B53">
        <w:rPr>
          <w:rFonts w:ascii="Courier New" w:hAnsi="Courier New" w:cs="Courier New"/>
          <w:sz w:val="22"/>
          <w:szCs w:val="22"/>
        </w:rPr>
        <w:t xml:space="preserve"> </w:t>
      </w:r>
      <w:r w:rsidR="0042712F">
        <w:rPr>
          <w:rFonts w:ascii="Courier New" w:hAnsi="Courier New" w:cs="Courier New"/>
          <w:sz w:val="22"/>
          <w:szCs w:val="22"/>
        </w:rPr>
        <w:t>и плановый период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625690" w:rsidRPr="00625690" w:rsidRDefault="00A900B6" w:rsidP="00625690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29.12.2022 г. № 51/5</w:t>
      </w:r>
    </w:p>
    <w:p w:rsidR="008351B0" w:rsidRDefault="008351B0" w:rsidP="000D5C23">
      <w:pPr>
        <w:pStyle w:val="a3"/>
        <w:jc w:val="center"/>
        <w:rPr>
          <w:rFonts w:ascii="Arial" w:hAnsi="Arial" w:cs="Arial"/>
          <w:b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5170A9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2023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2024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6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20" w:type="dxa"/>
          </w:tcPr>
          <w:p w:rsidR="00B72646" w:rsidRPr="00D867B6" w:rsidRDefault="005C7D1C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61" w:type="dxa"/>
          </w:tcPr>
          <w:p w:rsidR="00B72646" w:rsidRPr="00D867B6" w:rsidRDefault="00481F48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B72646" w:rsidRPr="00D867B6" w:rsidRDefault="00D867B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rPr>
          <w:trHeight w:val="221"/>
        </w:trPr>
        <w:tc>
          <w:tcPr>
            <w:tcW w:w="722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830F92" w:rsidRPr="007E2F2A" w:rsidRDefault="007E2F2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001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5C7D1C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61" w:type="dxa"/>
          </w:tcPr>
          <w:p w:rsidR="00830F92" w:rsidRPr="00D867B6" w:rsidRDefault="00481F48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5C7D1C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61" w:type="dxa"/>
          </w:tcPr>
          <w:p w:rsidR="00830F92" w:rsidRPr="00D867B6" w:rsidRDefault="00481F48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F4545C">
              <w:rPr>
                <w:rFonts w:ascii="Courier New" w:hAnsi="Courier New" w:cs="Courier New"/>
                <w:sz w:val="22"/>
                <w:szCs w:val="22"/>
              </w:rPr>
              <w:t>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5C7D1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61" w:type="dxa"/>
          </w:tcPr>
          <w:p w:rsidR="00830F92" w:rsidRPr="00D867B6" w:rsidRDefault="00481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бюджетами сельских 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351B0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20" w:type="dxa"/>
          </w:tcPr>
          <w:p w:rsidR="00830F92" w:rsidRPr="007E2F2A" w:rsidRDefault="008565F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2382,2</w:t>
            </w:r>
          </w:p>
        </w:tc>
        <w:tc>
          <w:tcPr>
            <w:tcW w:w="1561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830F92" w:rsidRPr="00481F48" w:rsidRDefault="005C7D1C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-15818,7</w:t>
            </w:r>
          </w:p>
        </w:tc>
        <w:tc>
          <w:tcPr>
            <w:tcW w:w="1561" w:type="dxa"/>
          </w:tcPr>
          <w:p w:rsidR="00830F92" w:rsidRPr="00481F48" w:rsidRDefault="00B80B5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830F92" w:rsidRPr="00481F48" w:rsidRDefault="00B80B5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3F785E" w:rsidRPr="00E305C6" w:rsidTr="00B90639">
        <w:tc>
          <w:tcPr>
            <w:tcW w:w="7229" w:type="dxa"/>
          </w:tcPr>
          <w:p w:rsidR="003F785E" w:rsidRPr="00B72646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6" w:type="dxa"/>
          </w:tcPr>
          <w:p w:rsidR="003F785E" w:rsidRPr="00B72646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3F785E" w:rsidRPr="00481F48" w:rsidRDefault="005C7D1C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-15818,7</w:t>
            </w:r>
          </w:p>
        </w:tc>
        <w:tc>
          <w:tcPr>
            <w:tcW w:w="1561" w:type="dxa"/>
          </w:tcPr>
          <w:p w:rsidR="003F785E" w:rsidRPr="00481F48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3F785E" w:rsidRPr="00481F48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3F785E" w:rsidRPr="00E305C6" w:rsidTr="00B90639">
        <w:tc>
          <w:tcPr>
            <w:tcW w:w="7229" w:type="dxa"/>
          </w:tcPr>
          <w:p w:rsidR="003F785E" w:rsidRPr="00B72646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6" w:type="dxa"/>
          </w:tcPr>
          <w:p w:rsidR="003F785E" w:rsidRPr="00B72646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20" w:type="dxa"/>
          </w:tcPr>
          <w:p w:rsidR="003F785E" w:rsidRPr="00481F48" w:rsidRDefault="005C7D1C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-15818,7</w:t>
            </w:r>
          </w:p>
        </w:tc>
        <w:tc>
          <w:tcPr>
            <w:tcW w:w="1561" w:type="dxa"/>
          </w:tcPr>
          <w:p w:rsidR="003F785E" w:rsidRPr="00481F48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3F785E" w:rsidRPr="00481F48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3F785E" w:rsidRPr="00E305C6" w:rsidTr="00B90639">
        <w:tc>
          <w:tcPr>
            <w:tcW w:w="7229" w:type="dxa"/>
          </w:tcPr>
          <w:p w:rsidR="003F785E" w:rsidRPr="00B72646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3F785E" w:rsidRPr="00B72646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20" w:type="dxa"/>
          </w:tcPr>
          <w:p w:rsidR="003F785E" w:rsidRPr="00481F48" w:rsidRDefault="005C7D1C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-15818,7</w:t>
            </w:r>
          </w:p>
        </w:tc>
        <w:tc>
          <w:tcPr>
            <w:tcW w:w="1561" w:type="dxa"/>
          </w:tcPr>
          <w:p w:rsidR="003F785E" w:rsidRPr="00481F48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3F785E" w:rsidRPr="00481F48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3F785E" w:rsidRPr="00E305C6" w:rsidTr="00B90639">
        <w:tc>
          <w:tcPr>
            <w:tcW w:w="7229" w:type="dxa"/>
          </w:tcPr>
          <w:p w:rsidR="003F785E" w:rsidRPr="00B72646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6" w:type="dxa"/>
          </w:tcPr>
          <w:p w:rsidR="003F785E" w:rsidRPr="00B72646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20" w:type="dxa"/>
          </w:tcPr>
          <w:p w:rsidR="003F785E" w:rsidRPr="00481F48" w:rsidRDefault="005C7D1C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15818,7</w:t>
            </w:r>
          </w:p>
        </w:tc>
        <w:tc>
          <w:tcPr>
            <w:tcW w:w="1561" w:type="dxa"/>
          </w:tcPr>
          <w:p w:rsidR="003F785E" w:rsidRPr="00481F48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3F785E" w:rsidRPr="00481F48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  <w:tr w:rsidR="003F785E" w:rsidRPr="00E305C6" w:rsidTr="00B90639">
        <w:tc>
          <w:tcPr>
            <w:tcW w:w="7229" w:type="dxa"/>
          </w:tcPr>
          <w:p w:rsidR="003F785E" w:rsidRPr="00B72646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3F785E" w:rsidRPr="00B72646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20" w:type="dxa"/>
          </w:tcPr>
          <w:p w:rsidR="003F785E" w:rsidRPr="00481F48" w:rsidRDefault="005C7D1C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15818,7</w:t>
            </w:r>
          </w:p>
        </w:tc>
        <w:tc>
          <w:tcPr>
            <w:tcW w:w="1561" w:type="dxa"/>
          </w:tcPr>
          <w:p w:rsidR="003F785E" w:rsidRPr="00481F48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3F785E" w:rsidRPr="00481F48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  <w:tr w:rsidR="003F785E" w:rsidRPr="00E305C6" w:rsidTr="00B90639">
        <w:tc>
          <w:tcPr>
            <w:tcW w:w="7229" w:type="dxa"/>
          </w:tcPr>
          <w:p w:rsidR="003F785E" w:rsidRPr="00B72646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3F785E" w:rsidRPr="00B72646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00001050201100000610</w:t>
            </w:r>
          </w:p>
        </w:tc>
        <w:tc>
          <w:tcPr>
            <w:tcW w:w="1420" w:type="dxa"/>
          </w:tcPr>
          <w:p w:rsidR="003F785E" w:rsidRPr="00481F48" w:rsidRDefault="005C7D1C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15818,7</w:t>
            </w:r>
          </w:p>
        </w:tc>
        <w:tc>
          <w:tcPr>
            <w:tcW w:w="1561" w:type="dxa"/>
          </w:tcPr>
          <w:p w:rsidR="003F785E" w:rsidRPr="00481F48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3F785E" w:rsidRPr="00481F48" w:rsidRDefault="003F785E" w:rsidP="003F78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</w:tbl>
    <w:p w:rsidR="000B2607" w:rsidRPr="00625690" w:rsidRDefault="000B2607" w:rsidP="00812D81">
      <w:pPr>
        <w:pStyle w:val="a3"/>
        <w:jc w:val="right"/>
        <w:rPr>
          <w:rFonts w:ascii="Arial" w:hAnsi="Arial" w:cs="Arial"/>
        </w:rPr>
      </w:pPr>
    </w:p>
    <w:p w:rsidR="000B2607" w:rsidRPr="00625690" w:rsidRDefault="000B2607" w:rsidP="00812D81">
      <w:pPr>
        <w:pStyle w:val="a3"/>
        <w:jc w:val="right"/>
        <w:rPr>
          <w:rFonts w:ascii="Arial" w:hAnsi="Arial" w:cs="Arial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8565F8" w:rsidRDefault="008565F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62569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8565F8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625690">
        <w:rPr>
          <w:rFonts w:ascii="Courier New" w:hAnsi="Courier New" w:cs="Courier New"/>
          <w:sz w:val="22"/>
          <w:szCs w:val="22"/>
        </w:rPr>
        <w:t>ниципального образования</w:t>
      </w:r>
    </w:p>
    <w:p w:rsidR="00B33395" w:rsidRPr="00B33395" w:rsidRDefault="005170A9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155DED">
        <w:rPr>
          <w:rFonts w:ascii="Courier New" w:hAnsi="Courier New" w:cs="Courier New"/>
          <w:sz w:val="22"/>
          <w:szCs w:val="22"/>
        </w:rPr>
        <w:t xml:space="preserve"> год</w:t>
      </w:r>
      <w:r w:rsidR="0042712F">
        <w:rPr>
          <w:rFonts w:ascii="Courier New" w:hAnsi="Courier New" w:cs="Courier New"/>
          <w:sz w:val="22"/>
          <w:szCs w:val="22"/>
        </w:rPr>
        <w:t>и плановый период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754AE5" w:rsidRDefault="00A900B6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29.12.2022 г. № 51/5</w:t>
      </w:r>
    </w:p>
    <w:p w:rsidR="008351B0" w:rsidRDefault="008351B0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5E6DFE">
        <w:rPr>
          <w:rFonts w:ascii="Arial" w:hAnsi="Arial" w:cs="Arial"/>
          <w:b/>
        </w:rPr>
        <w:t>расходов на 2022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5E6DFE">
        <w:rPr>
          <w:rFonts w:ascii="Arial" w:hAnsi="Arial" w:cs="Arial"/>
          <w:b/>
        </w:rPr>
        <w:t xml:space="preserve">д и плановый период 2023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5E6DFE">
        <w:rPr>
          <w:rFonts w:ascii="Arial" w:hAnsi="Arial" w:cs="Arial"/>
          <w:b/>
        </w:rPr>
        <w:t>2024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C7D1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7140,5</w:t>
            </w:r>
          </w:p>
        </w:tc>
        <w:tc>
          <w:tcPr>
            <w:tcW w:w="1417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5C7D1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1301,8</w:t>
            </w:r>
          </w:p>
        </w:tc>
        <w:tc>
          <w:tcPr>
            <w:tcW w:w="1417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4602C8" w:rsidRDefault="005C7D1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5696,1</w:t>
            </w:r>
          </w:p>
        </w:tc>
        <w:tc>
          <w:tcPr>
            <w:tcW w:w="1417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936026" w:rsidRPr="00177FB3" w:rsidTr="00B33395">
        <w:tc>
          <w:tcPr>
            <w:tcW w:w="9923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93602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417" w:type="dxa"/>
          </w:tcPr>
          <w:p w:rsidR="0093602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602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5C7D1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151,6</w:t>
            </w:r>
          </w:p>
        </w:tc>
        <w:tc>
          <w:tcPr>
            <w:tcW w:w="1417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153,1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417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C7D1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118</w:t>
            </w:r>
            <w:r w:rsidR="000B20DB">
              <w:rPr>
                <w:rFonts w:ascii="Courier New" w:hAnsi="Courier New" w:cs="Courier New"/>
                <w:b/>
                <w:i/>
                <w:sz w:val="22"/>
                <w:szCs w:val="22"/>
              </w:rPr>
              <w:t>4,2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5C7D1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</w:t>
            </w:r>
            <w:r w:rsidR="000B20DB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417" w:type="dxa"/>
          </w:tcPr>
          <w:p w:rsidR="00826C66" w:rsidRPr="00177FB3" w:rsidRDefault="00177FB3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C7D1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3435,0</w:t>
            </w:r>
          </w:p>
        </w:tc>
        <w:tc>
          <w:tcPr>
            <w:tcW w:w="1417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3F785E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59,3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C502D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</w:t>
            </w:r>
            <w:r w:rsidR="00754AE5">
              <w:rPr>
                <w:rFonts w:ascii="Courier New" w:hAnsi="Courier New" w:cs="Courier New"/>
                <w:sz w:val="22"/>
                <w:szCs w:val="22"/>
              </w:rPr>
              <w:t>75,7</w:t>
            </w:r>
          </w:p>
        </w:tc>
        <w:tc>
          <w:tcPr>
            <w:tcW w:w="1417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840E6" w:rsidRDefault="005C7D1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1106,5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61,3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66,3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5C7D1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973,9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E9134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E91342" w:rsidRPr="00177FB3" w:rsidTr="00B33395">
        <w:tc>
          <w:tcPr>
            <w:tcW w:w="9923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E91342" w:rsidRDefault="000B20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  <w:tc>
          <w:tcPr>
            <w:tcW w:w="1417" w:type="dxa"/>
          </w:tcPr>
          <w:p w:rsidR="00E91342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342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8061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</w:t>
            </w:r>
            <w:r w:rsidR="00177FB3"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38061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C7D1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2498,3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26C66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C7D1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2498,3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26C66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C7D1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</w:t>
            </w:r>
            <w:r w:rsidR="00177FB3"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C7D1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8C1C30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230,4</w:t>
            </w:r>
          </w:p>
        </w:tc>
        <w:tc>
          <w:tcPr>
            <w:tcW w:w="1417" w:type="dxa"/>
          </w:tcPr>
          <w:p w:rsidR="00826C66" w:rsidRPr="00BF1ED7" w:rsidRDefault="00BF1ED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BF1ED7" w:rsidRDefault="00BF1ED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8C1C3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230,4</w:t>
            </w:r>
          </w:p>
        </w:tc>
        <w:tc>
          <w:tcPr>
            <w:tcW w:w="1417" w:type="dxa"/>
          </w:tcPr>
          <w:p w:rsidR="00826C66" w:rsidRP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C7D1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15818,7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8443,1</w:t>
            </w:r>
          </w:p>
        </w:tc>
      </w:tr>
    </w:tbl>
    <w:p w:rsidR="006C2DFF" w:rsidRPr="00625690" w:rsidRDefault="006C2DFF" w:rsidP="00481F48">
      <w:pPr>
        <w:pStyle w:val="a3"/>
        <w:rPr>
          <w:rFonts w:ascii="Arial" w:hAnsi="Arial" w:cs="Arial"/>
        </w:rPr>
      </w:pPr>
    </w:p>
    <w:p w:rsidR="00B80B54" w:rsidRPr="00625690" w:rsidRDefault="00B80B54" w:rsidP="00625690">
      <w:pPr>
        <w:pStyle w:val="a3"/>
        <w:rPr>
          <w:rFonts w:ascii="Arial" w:hAnsi="Arial" w:cs="Arial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</w:t>
      </w:r>
      <w:r w:rsidR="00625690">
        <w:rPr>
          <w:rFonts w:ascii="Courier New" w:hAnsi="Courier New" w:cs="Courier New"/>
          <w:sz w:val="22"/>
          <w:szCs w:val="22"/>
        </w:rPr>
        <w:t xml:space="preserve">несении </w:t>
      </w:r>
      <w:proofErr w:type="spellStart"/>
      <w:r w:rsidR="00625690">
        <w:rPr>
          <w:rFonts w:ascii="Courier New" w:hAnsi="Courier New" w:cs="Courier New"/>
          <w:sz w:val="22"/>
          <w:szCs w:val="22"/>
        </w:rPr>
        <w:t>зменений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в решение Думы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29.12.2021 г. № 40/2</w:t>
      </w:r>
    </w:p>
    <w:p w:rsidR="008565F8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625690">
        <w:rPr>
          <w:rFonts w:ascii="Courier New" w:hAnsi="Courier New" w:cs="Courier New"/>
          <w:sz w:val="22"/>
          <w:szCs w:val="22"/>
        </w:rPr>
        <w:t>ниципального образования</w:t>
      </w:r>
    </w:p>
    <w:p w:rsidR="00826698" w:rsidRDefault="005E6DFE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8565F8">
        <w:rPr>
          <w:rFonts w:ascii="Courier New" w:hAnsi="Courier New" w:cs="Courier New"/>
          <w:sz w:val="22"/>
          <w:szCs w:val="22"/>
        </w:rPr>
        <w:t xml:space="preserve"> год </w:t>
      </w:r>
      <w:r w:rsidR="00392A7A">
        <w:rPr>
          <w:rFonts w:ascii="Courier New" w:hAnsi="Courier New" w:cs="Courier New"/>
          <w:sz w:val="22"/>
          <w:szCs w:val="22"/>
        </w:rPr>
        <w:t>и плановый пе</w:t>
      </w:r>
      <w:r w:rsidR="0042712F">
        <w:rPr>
          <w:rFonts w:ascii="Courier New" w:hAnsi="Courier New" w:cs="Courier New"/>
          <w:sz w:val="22"/>
          <w:szCs w:val="22"/>
        </w:rPr>
        <w:t>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A900B6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29.12.2022 г. № 51/5</w:t>
      </w:r>
    </w:p>
    <w:p w:rsidR="008351B0" w:rsidRDefault="008351B0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5E6DFE">
        <w:rPr>
          <w:rFonts w:ascii="Arial" w:hAnsi="Arial" w:cs="Arial"/>
          <w:b/>
        </w:rPr>
        <w:t>ФИКАЦИИ РАСХОДОВ БЮДЖЕТА НА 2022 ГОД И ПЛАНОВЫЙ ПЕРИОД 2023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5E6DFE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8351B0" w:rsidRDefault="00826698" w:rsidP="008351B0">
      <w:pPr>
        <w:pStyle w:val="a3"/>
        <w:jc w:val="right"/>
        <w:rPr>
          <w:rFonts w:ascii="Arial" w:hAnsi="Arial" w:cs="Arial"/>
        </w:rPr>
      </w:pPr>
      <w:r w:rsidRPr="008351B0">
        <w:rPr>
          <w:rFonts w:ascii="Arial" w:hAnsi="Arial" w:cs="Arial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8C1C30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15818,7</w:t>
            </w:r>
          </w:p>
        </w:tc>
        <w:tc>
          <w:tcPr>
            <w:tcW w:w="1559" w:type="dxa"/>
          </w:tcPr>
          <w:p w:rsidR="00826698" w:rsidRPr="00DC6BBF" w:rsidRDefault="00B80B5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826698" w:rsidRPr="00DC6BBF" w:rsidRDefault="00B80B54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8443,1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8C1C30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7140,5</w:t>
            </w:r>
          </w:p>
        </w:tc>
        <w:tc>
          <w:tcPr>
            <w:tcW w:w="1559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CE318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1301,8</w:t>
            </w:r>
          </w:p>
        </w:tc>
        <w:tc>
          <w:tcPr>
            <w:tcW w:w="1559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CE318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1301,8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CE318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1301,8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CE318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1301,8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CE318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1301,8</w:t>
            </w:r>
          </w:p>
        </w:tc>
        <w:tc>
          <w:tcPr>
            <w:tcW w:w="1559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155DED">
        <w:trPr>
          <w:trHeight w:val="843"/>
        </w:trPr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602C8" w:rsidRDefault="008C1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C1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C1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EB346C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C1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5691,6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EB346C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C1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5691,6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8C1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4810,5</w:t>
            </w:r>
          </w:p>
        </w:tc>
        <w:tc>
          <w:tcPr>
            <w:tcW w:w="1559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DC6BBF" w:rsidRDefault="008C1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711,5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8C1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169,6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</w:tc>
        <w:tc>
          <w:tcPr>
            <w:tcW w:w="850" w:type="dxa"/>
          </w:tcPr>
          <w:p w:rsidR="008C5C30" w:rsidRPr="00B773DE" w:rsidRDefault="008C5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8C5C30" w:rsidRPr="00B773DE" w:rsidRDefault="008C5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:rsidR="008C5C30" w:rsidRPr="00B773DE" w:rsidRDefault="008C5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559" w:type="dxa"/>
          </w:tcPr>
          <w:p w:rsidR="008C5C30" w:rsidRDefault="008C5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Default="008C5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1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1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1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8C5C30" w:rsidRPr="004910DB" w:rsidRDefault="008C1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:rsidR="008C5C30" w:rsidRPr="004910DB" w:rsidRDefault="008C1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151,6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153,1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8C5C30" w:rsidRPr="004910DB" w:rsidRDefault="008C1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139,5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4910DB" w:rsidRDefault="008C1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1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118</w:t>
            </w:r>
            <w:r w:rsidR="008C5C30">
              <w:rPr>
                <w:rFonts w:ascii="Courier New" w:hAnsi="Courier New" w:cs="Courier New"/>
                <w:b/>
                <w:i/>
                <w:sz w:val="22"/>
                <w:szCs w:val="22"/>
              </w:rPr>
              <w:t>4,2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1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3D461C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,6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с обеспечением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3D461C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1120,6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3D461C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1120,6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438,2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4910DB" w:rsidRDefault="003D461C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682,4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3D461C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5C30" w:rsidRPr="002E2F9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3D461C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5C30" w:rsidRPr="002E2F9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4910DB" w:rsidRDefault="003D461C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1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3435,0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CE318F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59,3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CE318F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59,3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8C5C30" w:rsidRPr="009D1C23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8C5C30" w:rsidRPr="00E43876" w:rsidRDefault="00CE318F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57,7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C502D2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75,7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C502D2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3075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C502D2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3075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C502D2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3075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E43876" w:rsidRDefault="00C502D2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3075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545BC" w:rsidRDefault="008C1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1106,5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761,3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566,3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1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973,9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1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935,9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1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935,9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E43876" w:rsidRDefault="008C1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935,9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8C5C30" w:rsidRPr="00D24AAA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D24AAA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Pr="00A67C6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851" w:type="dxa"/>
          </w:tcPr>
          <w:p w:rsidR="008C5C30" w:rsidRPr="00D24AAA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8C5C30" w:rsidRPr="00D24AAA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D24AAA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8C5C30" w:rsidRPr="00D24AAA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Pr="007D52A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7D52A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Pr="00A67C6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0" w:type="dxa"/>
          </w:tcPr>
          <w:p w:rsidR="008C5C30" w:rsidRPr="007D52A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7D52A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Pr="00A67C6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программе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муниципальных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50" w:type="dxa"/>
          </w:tcPr>
          <w:p w:rsidR="008C5C30" w:rsidRPr="007D52A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8C5C30" w:rsidRPr="007D52A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Pr="00A67C6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3B5DB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3B5DB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C30" w:rsidRPr="00265FB3" w:rsidTr="00B773DE">
        <w:tc>
          <w:tcPr>
            <w:tcW w:w="7088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07E7B" w:rsidRDefault="008C1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2498,3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07E7B" w:rsidRDefault="008C1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2498,3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07E7B" w:rsidRDefault="008C1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2498,3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07E7B" w:rsidRDefault="008C1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2090,2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8C5C30" w:rsidRPr="00407E7B" w:rsidRDefault="008C1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958,4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407E7B" w:rsidRDefault="00DD2C35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1117,7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8C5C30" w:rsidRPr="00407E7B" w:rsidRDefault="008C1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14,1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07E7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  <w:lang w:val="en-US"/>
              </w:rPr>
              <w:t>40</w:t>
            </w:r>
            <w:r w:rsidRPr="00407E7B"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07E7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</w:tcPr>
          <w:p w:rsidR="008C5C30" w:rsidRPr="00407E7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559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DD2C35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</w:t>
            </w:r>
            <w:r w:rsidR="008C5C30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DD2C35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DD2C35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DD2C35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E43876" w:rsidRDefault="00DD2C35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8C5C30" w:rsidRPr="00CA4F5D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C5C30" w:rsidRPr="00CA4F5D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C5C30" w:rsidRPr="00CA4F5D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CA4F5D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CA4F5D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8C5C30" w:rsidRPr="00CA4F5D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C5C30" w:rsidRPr="00CA4F5D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CA4F5D" w:rsidRDefault="00DD2C35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230,4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DD2C35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230,4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DD2C35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230,4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Прочие межбюджетные трансферты бюджетам субъектов Российской Федерации и муниципальных образований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общего характера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DD2C35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230,4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D2C35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8C5C30" w:rsidRPr="00E43876" w:rsidRDefault="00DD2C35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DD2C35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104,4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8C5C30" w:rsidRPr="00E43876" w:rsidRDefault="00DD2C35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104,4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Pr="00625690" w:rsidRDefault="00FE3997" w:rsidP="004C2024">
      <w:pPr>
        <w:pStyle w:val="a3"/>
        <w:rPr>
          <w:rFonts w:ascii="Arial" w:hAnsi="Arial" w:cs="Arial"/>
        </w:rPr>
      </w:pPr>
    </w:p>
    <w:p w:rsidR="0086783D" w:rsidRPr="00625690" w:rsidRDefault="0086783D" w:rsidP="004C2024">
      <w:pPr>
        <w:pStyle w:val="a3"/>
        <w:rPr>
          <w:rFonts w:ascii="Arial" w:hAnsi="Arial" w:cs="Arial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8565F8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625690">
        <w:rPr>
          <w:rFonts w:ascii="Courier New" w:hAnsi="Courier New" w:cs="Courier New"/>
          <w:sz w:val="22"/>
          <w:szCs w:val="22"/>
        </w:rPr>
        <w:t>ния</w:t>
      </w:r>
    </w:p>
    <w:p w:rsidR="005C08FF" w:rsidRPr="00731831" w:rsidRDefault="005E6DFE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8565F8">
        <w:rPr>
          <w:rFonts w:ascii="Courier New" w:hAnsi="Courier New" w:cs="Courier New"/>
          <w:sz w:val="22"/>
          <w:szCs w:val="22"/>
        </w:rPr>
        <w:t xml:space="preserve"> год </w:t>
      </w:r>
      <w:r w:rsidR="005C08FF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>23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5C08FF">
        <w:rPr>
          <w:rFonts w:ascii="Courier New" w:hAnsi="Courier New" w:cs="Courier New"/>
          <w:sz w:val="22"/>
          <w:szCs w:val="22"/>
        </w:rPr>
        <w:t xml:space="preserve"> 202</w:t>
      </w:r>
      <w:r>
        <w:rPr>
          <w:rFonts w:ascii="Courier New" w:hAnsi="Courier New" w:cs="Courier New"/>
          <w:sz w:val="22"/>
          <w:szCs w:val="22"/>
        </w:rPr>
        <w:t>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5C08FF"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A900B6">
        <w:rPr>
          <w:rFonts w:ascii="Courier New" w:hAnsi="Courier New" w:cs="Courier New"/>
          <w:sz w:val="22"/>
          <w:szCs w:val="22"/>
        </w:rPr>
        <w:t>от 29.12.2022 г. № 51/5</w:t>
      </w:r>
    </w:p>
    <w:p w:rsidR="008351B0" w:rsidRDefault="008351B0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42712F">
        <w:rPr>
          <w:rFonts w:ascii="Arial" w:hAnsi="Arial" w:cs="Arial"/>
          <w:b/>
        </w:rPr>
        <w:t>022 ГОД И ПЛАНОВЫЙ ПЕРИОД 2023 И</w:t>
      </w:r>
      <w:r w:rsidR="005E6DFE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8351B0" w:rsidRDefault="00466F2E" w:rsidP="00466F2E">
      <w:pPr>
        <w:pStyle w:val="a3"/>
        <w:jc w:val="right"/>
        <w:rPr>
          <w:rFonts w:ascii="Arial" w:hAnsi="Arial" w:cs="Arial"/>
        </w:rPr>
      </w:pPr>
      <w:r w:rsidRPr="008351B0">
        <w:rPr>
          <w:rFonts w:ascii="Arial" w:hAnsi="Arial" w:cs="Arial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C57E5" w:rsidRDefault="00DD2C35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15818,7</w:t>
            </w:r>
          </w:p>
        </w:tc>
        <w:tc>
          <w:tcPr>
            <w:tcW w:w="1275" w:type="dxa"/>
          </w:tcPr>
          <w:p w:rsidR="005C08FF" w:rsidRPr="00BC57E5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b/>
                <w:i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5C08FF" w:rsidRPr="0042712F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8443,1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C57E5" w:rsidRDefault="00DD2C35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7140,5</w:t>
            </w:r>
          </w:p>
        </w:tc>
        <w:tc>
          <w:tcPr>
            <w:tcW w:w="1275" w:type="dxa"/>
          </w:tcPr>
          <w:p w:rsidR="005C08FF" w:rsidRPr="00BC57E5" w:rsidRDefault="00492599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5C08FF" w:rsidRPr="0042712F" w:rsidRDefault="008628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C57E5" w:rsidRDefault="00A05F80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1301,8</w:t>
            </w:r>
          </w:p>
        </w:tc>
        <w:tc>
          <w:tcPr>
            <w:tcW w:w="1275" w:type="dxa"/>
          </w:tcPr>
          <w:p w:rsidR="005C08FF" w:rsidRPr="00BC57E5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C57E5" w:rsidRDefault="00A05F80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1301,8</w:t>
            </w:r>
          </w:p>
        </w:tc>
        <w:tc>
          <w:tcPr>
            <w:tcW w:w="1275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субъектов Российской Федерации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C57E5" w:rsidRDefault="00A05F80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1301,8</w:t>
            </w:r>
          </w:p>
        </w:tc>
        <w:tc>
          <w:tcPr>
            <w:tcW w:w="1275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Высшее должностное лицо муниципального образования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Pr="00BC57E5" w:rsidRDefault="00A05F80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1301,8</w:t>
            </w:r>
          </w:p>
        </w:tc>
        <w:tc>
          <w:tcPr>
            <w:tcW w:w="1275" w:type="dxa"/>
          </w:tcPr>
          <w:p w:rsidR="004C6F3B" w:rsidRPr="00BC57E5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C57E5" w:rsidRDefault="00A05F80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1301,8</w:t>
            </w:r>
          </w:p>
        </w:tc>
        <w:tc>
          <w:tcPr>
            <w:tcW w:w="1275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Pr="00BC57E5" w:rsidRDefault="00A05F80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1301,8</w:t>
            </w:r>
          </w:p>
        </w:tc>
        <w:tc>
          <w:tcPr>
            <w:tcW w:w="1275" w:type="dxa"/>
          </w:tcPr>
          <w:p w:rsidR="004C6F3B" w:rsidRPr="00BC57E5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Pr="009C4E5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A05F80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1301,8</w:t>
            </w:r>
          </w:p>
        </w:tc>
        <w:tc>
          <w:tcPr>
            <w:tcW w:w="1275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C6F3B" w:rsidRDefault="00A05F80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1301,8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C4E53" w:rsidRPr="009C4E53" w:rsidRDefault="00A05F80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1296,8</w:t>
            </w:r>
          </w:p>
        </w:tc>
        <w:tc>
          <w:tcPr>
            <w:tcW w:w="1275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A05F80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996,0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C4E53" w:rsidRPr="009C4E53" w:rsidRDefault="00A05F80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996,0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A05F80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300,8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281B5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C4E53" w:rsidRPr="009C4E53" w:rsidRDefault="00A05F80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300,8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</w:tr>
      <w:tr w:rsidR="009C4E53" w:rsidRPr="005E6DFE" w:rsidTr="00D914EA">
        <w:trPr>
          <w:trHeight w:val="822"/>
        </w:trPr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4602C8" w:rsidRDefault="00DD2C3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DD2C3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DD2C3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DD2C3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5691,6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DD2C3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5691,6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9C4E53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E91194" w:rsidRDefault="00DD2C3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4810,5</w:t>
            </w:r>
          </w:p>
        </w:tc>
        <w:tc>
          <w:tcPr>
            <w:tcW w:w="1275" w:type="dxa"/>
          </w:tcPr>
          <w:p w:rsidR="009C4E53" w:rsidRPr="00E91194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E91194" w:rsidRDefault="00DD2C3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4810,5</w:t>
            </w:r>
          </w:p>
        </w:tc>
        <w:tc>
          <w:tcPr>
            <w:tcW w:w="1275" w:type="dxa"/>
          </w:tcPr>
          <w:p w:rsidR="009C4E53" w:rsidRPr="00E91194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2485,6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E91194" w:rsidRDefault="00DD2C3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4810,5</w:t>
            </w:r>
          </w:p>
        </w:tc>
        <w:tc>
          <w:tcPr>
            <w:tcW w:w="1275" w:type="dxa"/>
          </w:tcPr>
          <w:p w:rsidR="00E91194" w:rsidRP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E91194" w:rsidRDefault="00DD2C3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3707,9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2485,6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E91194" w:rsidRPr="00E91194" w:rsidRDefault="00DD2C3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3707,9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1789,3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1957,3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1F95" w:rsidRDefault="00DD2C3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1092</w:t>
            </w:r>
            <w:r w:rsidR="00A05F8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612,6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321F95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E91194" w:rsidRPr="00E91194" w:rsidRDefault="00DD2C3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1092</w:t>
            </w:r>
            <w:r w:rsidR="00A05F8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612,6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DD2C3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711,5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DD2C3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711,5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6F69DD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</w:t>
            </w:r>
            <w:r w:rsidR="000E022B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BD2E07" w:rsidRDefault="006F69DD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E91194" w:rsidRPr="00BD2E07" w:rsidRDefault="006F69DD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E91194" w:rsidRPr="00BD2E07" w:rsidRDefault="006F69DD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E91194" w:rsidRPr="00BD2E07" w:rsidRDefault="006F69DD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12EFA" w:rsidRPr="00BD2E07" w:rsidTr="00D914EA">
        <w:tc>
          <w:tcPr>
            <w:tcW w:w="7088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12EFA" w:rsidRDefault="006F69DD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A12EFA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EFA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E022B" w:rsidRPr="00BD2E07" w:rsidTr="00D914EA">
        <w:tc>
          <w:tcPr>
            <w:tcW w:w="7088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0Поступление нефинансовых расходов</w:t>
            </w:r>
          </w:p>
        </w:tc>
        <w:tc>
          <w:tcPr>
            <w:tcW w:w="851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0E022B" w:rsidRDefault="006F69DD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21,7</w:t>
            </w:r>
          </w:p>
        </w:tc>
        <w:tc>
          <w:tcPr>
            <w:tcW w:w="1275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BD2E07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41D2" w:rsidRPr="00BD2E07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BD2E07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41D2">
              <w:rPr>
                <w:rFonts w:ascii="Courier New" w:hAnsi="Courier New" w:cs="Courier New"/>
                <w:sz w:val="22"/>
                <w:szCs w:val="22"/>
              </w:rPr>
              <w:t>415,8</w:t>
            </w:r>
          </w:p>
        </w:tc>
        <w:tc>
          <w:tcPr>
            <w:tcW w:w="1275" w:type="dxa"/>
          </w:tcPr>
          <w:p w:rsidR="007F41D2" w:rsidRPr="00BD2E0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6" w:type="dxa"/>
          </w:tcPr>
          <w:p w:rsidR="007F41D2" w:rsidRPr="00BD2E0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440,0</w:t>
            </w:r>
          </w:p>
        </w:tc>
      </w:tr>
      <w:tr w:rsidR="007F41D2" w:rsidRPr="00BD2E07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F41D2" w:rsidRPr="00220ED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20EDA">
              <w:rPr>
                <w:rFonts w:ascii="Courier New" w:hAnsi="Courier New" w:cs="Courier New"/>
                <w:sz w:val="22"/>
                <w:szCs w:val="22"/>
              </w:rPr>
              <w:t>68,4</w:t>
            </w:r>
          </w:p>
        </w:tc>
        <w:tc>
          <w:tcPr>
            <w:tcW w:w="1275" w:type="dxa"/>
          </w:tcPr>
          <w:p w:rsidR="007F41D2" w:rsidRPr="00BD2E0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7F41D2" w:rsidRPr="00BD2E0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7F41D2" w:rsidRPr="00BD2E07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7F41D2" w:rsidRPr="00220ED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20EDA">
              <w:rPr>
                <w:rFonts w:ascii="Courier New" w:hAnsi="Courier New" w:cs="Courier New"/>
                <w:sz w:val="22"/>
                <w:szCs w:val="22"/>
              </w:rPr>
              <w:t>68,4</w:t>
            </w:r>
          </w:p>
        </w:tc>
        <w:tc>
          <w:tcPr>
            <w:tcW w:w="1275" w:type="dxa"/>
          </w:tcPr>
          <w:p w:rsidR="007F41D2" w:rsidRPr="00BD2E0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7F41D2" w:rsidRPr="00BD2E0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 по содержанию имущества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7F41D2" w:rsidRPr="00220ED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20EDA">
              <w:rPr>
                <w:rFonts w:ascii="Courier New" w:hAnsi="Courier New" w:cs="Courier New"/>
                <w:sz w:val="22"/>
                <w:szCs w:val="22"/>
              </w:rPr>
              <w:t>11,1</w:t>
            </w:r>
          </w:p>
        </w:tc>
        <w:tc>
          <w:tcPr>
            <w:tcW w:w="1275" w:type="dxa"/>
          </w:tcPr>
          <w:p w:rsidR="007F41D2" w:rsidRPr="00BD2E0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BD2E0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7F41D2" w:rsidRPr="00220ED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20EDA">
              <w:rPr>
                <w:rFonts w:ascii="Courier New" w:hAnsi="Courier New" w:cs="Courier New"/>
                <w:sz w:val="22"/>
                <w:szCs w:val="22"/>
              </w:rPr>
              <w:t>57,3</w:t>
            </w:r>
          </w:p>
        </w:tc>
        <w:tc>
          <w:tcPr>
            <w:tcW w:w="1275" w:type="dxa"/>
          </w:tcPr>
          <w:p w:rsidR="007F41D2" w:rsidRPr="00BD2E0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7F41D2" w:rsidRPr="00BD2E0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7F41D2" w:rsidRPr="00D2643F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20EDA">
              <w:rPr>
                <w:rFonts w:ascii="Courier New" w:hAnsi="Courier New" w:cs="Courier New"/>
                <w:sz w:val="22"/>
                <w:szCs w:val="22"/>
              </w:rPr>
              <w:t>347,4</w:t>
            </w:r>
          </w:p>
        </w:tc>
        <w:tc>
          <w:tcPr>
            <w:tcW w:w="1275" w:type="dxa"/>
          </w:tcPr>
          <w:p w:rsidR="007F41D2" w:rsidRPr="00BD2E0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7F41D2" w:rsidRPr="00BD2E0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7F41D2" w:rsidRP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41D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F41D2" w:rsidRPr="00BD2E0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BD2E0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7F41D2" w:rsidRP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41D2">
              <w:rPr>
                <w:rFonts w:ascii="Courier New" w:hAnsi="Courier New" w:cs="Courier New"/>
                <w:sz w:val="22"/>
                <w:szCs w:val="22"/>
              </w:rPr>
              <w:t>189,8</w:t>
            </w:r>
          </w:p>
        </w:tc>
        <w:tc>
          <w:tcPr>
            <w:tcW w:w="1275" w:type="dxa"/>
          </w:tcPr>
          <w:p w:rsidR="007F41D2" w:rsidRPr="00BD2E0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7F41D2" w:rsidRPr="00BD2E0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7F41D2" w:rsidRP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41D2">
              <w:rPr>
                <w:rFonts w:ascii="Courier New" w:hAnsi="Courier New" w:cs="Courier New"/>
                <w:sz w:val="22"/>
                <w:szCs w:val="22"/>
              </w:rPr>
              <w:t>157,6</w:t>
            </w:r>
          </w:p>
        </w:tc>
        <w:tc>
          <w:tcPr>
            <w:tcW w:w="1275" w:type="dxa"/>
          </w:tcPr>
          <w:p w:rsidR="007F41D2" w:rsidRPr="00BD2E0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7F41D2" w:rsidRPr="00BD2E0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D151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7F41D2" w:rsidRPr="00AD151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7F41D2" w:rsidRPr="00AD151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F41D2" w:rsidRPr="00AD151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7F41D2" w:rsidRPr="00AD151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7F41D2" w:rsidRPr="00AD151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7F41D2" w:rsidRPr="00AD151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7F41D2" w:rsidRPr="00AD151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7F41D2" w:rsidRPr="00AD151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169,6</w:t>
            </w:r>
          </w:p>
        </w:tc>
        <w:tc>
          <w:tcPr>
            <w:tcW w:w="1275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169,6</w:t>
            </w:r>
          </w:p>
        </w:tc>
        <w:tc>
          <w:tcPr>
            <w:tcW w:w="1275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F41D2" w:rsidRPr="00BF2D89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197A04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197A04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831EC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7F41D2" w:rsidRPr="00831EC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8E25BD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275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8E25BD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275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8E25BD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</w:t>
            </w:r>
          </w:p>
        </w:tc>
        <w:tc>
          <w:tcPr>
            <w:tcW w:w="1275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8E25BD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</w:t>
            </w:r>
          </w:p>
        </w:tc>
        <w:tc>
          <w:tcPr>
            <w:tcW w:w="1275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8E25BD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</w:t>
            </w:r>
          </w:p>
        </w:tc>
        <w:tc>
          <w:tcPr>
            <w:tcW w:w="1275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418" w:type="dxa"/>
          </w:tcPr>
          <w:p w:rsidR="007F41D2" w:rsidRPr="008E25BD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</w:t>
            </w:r>
          </w:p>
        </w:tc>
        <w:tc>
          <w:tcPr>
            <w:tcW w:w="1275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8E25BD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118,1</w:t>
            </w:r>
          </w:p>
        </w:tc>
        <w:tc>
          <w:tcPr>
            <w:tcW w:w="1275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8E25BD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118,1</w:t>
            </w:r>
          </w:p>
        </w:tc>
        <w:tc>
          <w:tcPr>
            <w:tcW w:w="1275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8E25BD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118,1</w:t>
            </w:r>
          </w:p>
        </w:tc>
        <w:tc>
          <w:tcPr>
            <w:tcW w:w="1275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418" w:type="dxa"/>
          </w:tcPr>
          <w:p w:rsidR="007F41D2" w:rsidRPr="008E25BD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118,1</w:t>
            </w:r>
          </w:p>
        </w:tc>
        <w:tc>
          <w:tcPr>
            <w:tcW w:w="1275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8E25BD" w:rsidRDefault="007F41D2" w:rsidP="007F41D2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9C4E53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F41D2" w:rsidRPr="009C4E53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F41D2" w:rsidRPr="009C4E53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F41D2" w:rsidRPr="009C4E53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F41D2" w:rsidRPr="009C4E53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F41D2" w:rsidRPr="009C4E53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F41D2" w:rsidRPr="009C4E53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F41D2" w:rsidRPr="00A105A8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F41D2" w:rsidRPr="00A105A8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F41D2" w:rsidRPr="00A105A8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F41D2" w:rsidRPr="00A105A8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F41D2" w:rsidRPr="00A105A8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F41D2" w:rsidRPr="00A105A8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F41D2" w:rsidRPr="00A105A8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F41D2" w:rsidRPr="00A105A8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F41D2" w:rsidRPr="00A105A8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3C3743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7F41D2" w:rsidRPr="003C3743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3C3743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F41D2" w:rsidRPr="003C3743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7F41D2" w:rsidRPr="003C3743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7F41D2" w:rsidRPr="003C3743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3C3743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151,6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153,1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</w:t>
            </w:r>
            <w:r>
              <w:rPr>
                <w:rFonts w:ascii="Courier New" w:hAnsi="Courier New" w:cs="Courier New"/>
                <w:sz w:val="22"/>
                <w:szCs w:val="22"/>
              </w:rPr>
              <w:t>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139,5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139,5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139,5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107,1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108,6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107,1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108,6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7,5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  <w:tc>
          <w:tcPr>
            <w:tcW w:w="1275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7F41D2" w:rsidRPr="00A105A8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1184,2</w:t>
            </w:r>
          </w:p>
        </w:tc>
        <w:tc>
          <w:tcPr>
            <w:tcW w:w="1275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1184,2</w:t>
            </w:r>
          </w:p>
        </w:tc>
        <w:tc>
          <w:tcPr>
            <w:tcW w:w="1275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1110,6</w:t>
            </w:r>
          </w:p>
        </w:tc>
        <w:tc>
          <w:tcPr>
            <w:tcW w:w="1275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1130,2</w:t>
            </w:r>
          </w:p>
        </w:tc>
        <w:tc>
          <w:tcPr>
            <w:tcW w:w="1275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7F41D2" w:rsidRPr="0087118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87118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Pr="0087118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Pr="0087118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1130,2</w:t>
            </w:r>
          </w:p>
        </w:tc>
        <w:tc>
          <w:tcPr>
            <w:tcW w:w="1275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направлений расходов основного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7F41D2" w:rsidRPr="0087118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7F41D2" w:rsidRPr="0087118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Pr="0087118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Pr="0087118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1130,2</w:t>
            </w:r>
          </w:p>
        </w:tc>
        <w:tc>
          <w:tcPr>
            <w:tcW w:w="1275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7F41D2" w:rsidRPr="00197A0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438,2</w:t>
            </w:r>
          </w:p>
        </w:tc>
        <w:tc>
          <w:tcPr>
            <w:tcW w:w="1275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6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438,2</w:t>
            </w:r>
          </w:p>
        </w:tc>
        <w:tc>
          <w:tcPr>
            <w:tcW w:w="1275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336,5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336,5</w:t>
            </w:r>
          </w:p>
        </w:tc>
        <w:tc>
          <w:tcPr>
            <w:tcW w:w="1275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  <w:tc>
          <w:tcPr>
            <w:tcW w:w="1275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  <w:tc>
          <w:tcPr>
            <w:tcW w:w="1275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682,4</w:t>
            </w:r>
          </w:p>
        </w:tc>
        <w:tc>
          <w:tcPr>
            <w:tcW w:w="1275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682,4</w:t>
            </w:r>
          </w:p>
        </w:tc>
        <w:tc>
          <w:tcPr>
            <w:tcW w:w="1275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682,4</w:t>
            </w:r>
          </w:p>
        </w:tc>
        <w:tc>
          <w:tcPr>
            <w:tcW w:w="1275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66,8</w:t>
            </w:r>
          </w:p>
        </w:tc>
        <w:tc>
          <w:tcPr>
            <w:tcW w:w="1275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66,8</w:t>
            </w:r>
          </w:p>
        </w:tc>
        <w:tc>
          <w:tcPr>
            <w:tcW w:w="1275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615,6</w:t>
            </w:r>
          </w:p>
        </w:tc>
        <w:tc>
          <w:tcPr>
            <w:tcW w:w="1275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471,0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E451A7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7F41D2" w:rsidRPr="000156B5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144,6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2016 -2020 годы»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871182" w:rsidRDefault="007F41D2" w:rsidP="007F41D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Основн</w:t>
            </w:r>
            <w:r>
              <w:rPr>
                <w:rFonts w:ascii="Courier New" w:hAnsi="Courier New" w:cs="Courier New"/>
                <w:sz w:val="22"/>
                <w:szCs w:val="22"/>
              </w:rPr>
              <w:t>ое мероприятие: «Реализация</w:t>
            </w:r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основных мероприятий по устройству минерализованной полосы вокруг населенных пунктов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выкос сухой травы на пустырях и заброшенных участках»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871182" w:rsidRDefault="007F41D2" w:rsidP="007F41D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устройству минерализованной полосы вокруг населенных пунктов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lastRenderedPageBreak/>
              <w:t>Тарасовск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выкос сухой травы на пустырях и заброшенных участках по муниципальной программе «Пожарная безопасность на территории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2020 -2022 годы»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95179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7F41D2" w:rsidRPr="00295179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95179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295179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7F41D2" w:rsidRPr="00295179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7F41D2" w:rsidRPr="00295179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295179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4C3052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3435,0</w:t>
            </w:r>
          </w:p>
        </w:tc>
        <w:tc>
          <w:tcPr>
            <w:tcW w:w="1275" w:type="dxa"/>
          </w:tcPr>
          <w:p w:rsidR="007F41D2" w:rsidRPr="004C3052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7F41D2" w:rsidRPr="004C3052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95179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7F41D2" w:rsidRPr="00295179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95179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295179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F41D2" w:rsidRPr="00295179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7F41D2" w:rsidRPr="00295179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295179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59,3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59,3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57,7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57,7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44,3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44,3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7F41D2" w:rsidRPr="000656D4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275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:rsidR="007F41D2" w:rsidRPr="009C4E5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3375,7</w:t>
            </w:r>
          </w:p>
        </w:tc>
        <w:tc>
          <w:tcPr>
            <w:tcW w:w="1275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7F41D2" w:rsidRPr="005E6DFE" w:rsidTr="008E25BD">
        <w:trPr>
          <w:trHeight w:val="261"/>
        </w:trPr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3037,4</w:t>
            </w:r>
          </w:p>
        </w:tc>
        <w:tc>
          <w:tcPr>
            <w:tcW w:w="1275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3037,4</w:t>
            </w:r>
          </w:p>
        </w:tc>
        <w:tc>
          <w:tcPr>
            <w:tcW w:w="1275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3037,4</w:t>
            </w:r>
          </w:p>
        </w:tc>
        <w:tc>
          <w:tcPr>
            <w:tcW w:w="1275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89341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93413">
              <w:rPr>
                <w:rFonts w:ascii="Courier New" w:hAnsi="Courier New" w:cs="Courier New"/>
                <w:sz w:val="22"/>
                <w:szCs w:val="22"/>
              </w:rPr>
              <w:t>3037,4</w:t>
            </w:r>
          </w:p>
        </w:tc>
        <w:tc>
          <w:tcPr>
            <w:tcW w:w="1275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89341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93413">
              <w:rPr>
                <w:rFonts w:ascii="Courier New" w:hAnsi="Courier New" w:cs="Courier New"/>
                <w:sz w:val="22"/>
                <w:szCs w:val="22"/>
              </w:rPr>
              <w:t>3037,4</w:t>
            </w:r>
          </w:p>
        </w:tc>
        <w:tc>
          <w:tcPr>
            <w:tcW w:w="1275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2867,4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F41D2" w:rsidRDefault="00893413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2762,4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7F41D2" w:rsidRDefault="00893413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90,9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1625,0</w:t>
            </w:r>
          </w:p>
        </w:tc>
        <w:tc>
          <w:tcPr>
            <w:tcW w:w="1275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  <w:tc>
          <w:tcPr>
            <w:tcW w:w="1276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1046,5</w:t>
            </w:r>
          </w:p>
        </w:tc>
        <w:tc>
          <w:tcPr>
            <w:tcW w:w="1275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282,5</w:t>
            </w:r>
          </w:p>
        </w:tc>
        <w:tc>
          <w:tcPr>
            <w:tcW w:w="1276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365,4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7F41D2" w:rsidRDefault="00893413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</w:t>
            </w:r>
            <w:r w:rsidR="007F41D2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7F41D2" w:rsidRDefault="00893413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</w:t>
            </w:r>
            <w:r w:rsidR="007F41D2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  <w:tc>
          <w:tcPr>
            <w:tcW w:w="1275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  <w:tc>
          <w:tcPr>
            <w:tcW w:w="1275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7F41D2" w:rsidRPr="00F37308" w:rsidTr="00D914EA">
        <w:tc>
          <w:tcPr>
            <w:tcW w:w="7088" w:type="dxa"/>
          </w:tcPr>
          <w:p w:rsidR="007F41D2" w:rsidRPr="00F37308" w:rsidRDefault="007F41D2" w:rsidP="007F41D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«Повышению безопасности дорожного движения»</w:t>
            </w:r>
          </w:p>
        </w:tc>
        <w:tc>
          <w:tcPr>
            <w:tcW w:w="851" w:type="dxa"/>
          </w:tcPr>
          <w:p w:rsidR="007F41D2" w:rsidRPr="00F37308" w:rsidRDefault="007F41D2" w:rsidP="007F41D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F37308" w:rsidRDefault="007F41D2" w:rsidP="007F41D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Pr="00F37308" w:rsidRDefault="007F41D2" w:rsidP="007F41D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Pr="00F37308" w:rsidRDefault="007F41D2" w:rsidP="007F41D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7F41D2" w:rsidRPr="00F37308" w:rsidRDefault="007F41D2" w:rsidP="007F41D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F37308" w:rsidRDefault="007F41D2" w:rsidP="007F41D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F37308" w:rsidRDefault="007F41D2" w:rsidP="007F41D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  <w:tc>
          <w:tcPr>
            <w:tcW w:w="1275" w:type="dxa"/>
          </w:tcPr>
          <w:p w:rsidR="007F41D2" w:rsidRPr="00F37308" w:rsidRDefault="007F41D2" w:rsidP="007F41D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7F41D2" w:rsidRPr="00F37308" w:rsidRDefault="007F41D2" w:rsidP="007F41D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  <w:tc>
          <w:tcPr>
            <w:tcW w:w="1275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  <w:tc>
          <w:tcPr>
            <w:tcW w:w="1275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  <w:tc>
          <w:tcPr>
            <w:tcW w:w="1275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  <w:tc>
          <w:tcPr>
            <w:tcW w:w="1275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273,1</w:t>
            </w:r>
          </w:p>
        </w:tc>
        <w:tc>
          <w:tcPr>
            <w:tcW w:w="1275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273,1</w:t>
            </w:r>
          </w:p>
        </w:tc>
        <w:tc>
          <w:tcPr>
            <w:tcW w:w="1275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65,2</w:t>
            </w:r>
          </w:p>
        </w:tc>
        <w:tc>
          <w:tcPr>
            <w:tcW w:w="1275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709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65,2</w:t>
            </w:r>
          </w:p>
        </w:tc>
        <w:tc>
          <w:tcPr>
            <w:tcW w:w="1275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F41D2" w:rsidRPr="00232A9A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95179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B79C0" w:rsidRDefault="00893413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1106,5</w:t>
            </w:r>
          </w:p>
        </w:tc>
        <w:tc>
          <w:tcPr>
            <w:tcW w:w="1275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b/>
                <w:i/>
                <w:sz w:val="22"/>
                <w:szCs w:val="22"/>
              </w:rPr>
              <w:t>761,3</w:t>
            </w:r>
          </w:p>
        </w:tc>
        <w:tc>
          <w:tcPr>
            <w:tcW w:w="1276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b/>
                <w:i/>
                <w:sz w:val="22"/>
                <w:szCs w:val="22"/>
              </w:rPr>
              <w:t>566,3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B79C0" w:rsidRDefault="00893413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973,9</w:t>
            </w:r>
          </w:p>
        </w:tc>
        <w:tc>
          <w:tcPr>
            <w:tcW w:w="1275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B79C0" w:rsidRDefault="00893413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935,9</w:t>
            </w:r>
          </w:p>
        </w:tc>
        <w:tc>
          <w:tcPr>
            <w:tcW w:w="1275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B79C0" w:rsidRDefault="00893413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935,9</w:t>
            </w:r>
          </w:p>
        </w:tc>
        <w:tc>
          <w:tcPr>
            <w:tcW w:w="1275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B79C0" w:rsidRDefault="00893413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935,9</w:t>
            </w:r>
          </w:p>
        </w:tc>
        <w:tc>
          <w:tcPr>
            <w:tcW w:w="1275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B79C0" w:rsidRDefault="00893413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935,9</w:t>
            </w:r>
          </w:p>
        </w:tc>
        <w:tc>
          <w:tcPr>
            <w:tcW w:w="1275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B79C0" w:rsidRDefault="00893413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935,9</w:t>
            </w:r>
          </w:p>
        </w:tc>
        <w:tc>
          <w:tcPr>
            <w:tcW w:w="1275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1D2" w:rsidRPr="00AB79C0" w:rsidRDefault="00893413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882,9</w:t>
            </w:r>
          </w:p>
        </w:tc>
        <w:tc>
          <w:tcPr>
            <w:tcW w:w="1275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F41D2" w:rsidRPr="00AB79C0" w:rsidRDefault="007B179E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852,9</w:t>
            </w:r>
          </w:p>
        </w:tc>
        <w:tc>
          <w:tcPr>
            <w:tcW w:w="1275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7F41D2" w:rsidRPr="005E6DFE" w:rsidTr="00D914EA">
        <w:tc>
          <w:tcPr>
            <w:tcW w:w="7088" w:type="dxa"/>
          </w:tcPr>
          <w:p w:rsidR="007F41D2" w:rsidRPr="00265FB3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7F41D2" w:rsidRPr="00AB79C0" w:rsidRDefault="007B179E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852,9</w:t>
            </w:r>
          </w:p>
        </w:tc>
        <w:tc>
          <w:tcPr>
            <w:tcW w:w="1275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7F41D2" w:rsidRPr="00AB79C0" w:rsidRDefault="007F41D2" w:rsidP="007F41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  <w:r w:rsidRPr="00AB79C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  <w:r w:rsidRPr="00AB79C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  <w:r w:rsidRPr="00AB79C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1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708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893413" w:rsidRPr="00AB79C0" w:rsidRDefault="00893413" w:rsidP="0089341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Основное мероприятие: «Реализация мероприятия по обучению ответственного лица за энергосбережение»</w:t>
            </w:r>
          </w:p>
        </w:tc>
        <w:tc>
          <w:tcPr>
            <w:tcW w:w="851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7800100000</w:t>
            </w:r>
          </w:p>
        </w:tc>
        <w:tc>
          <w:tcPr>
            <w:tcW w:w="708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893413" w:rsidRPr="00AB79C0" w:rsidRDefault="00893413" w:rsidP="0089341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1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893413" w:rsidRPr="00AB79C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893413" w:rsidRPr="00AB79C0" w:rsidRDefault="00893413" w:rsidP="0089341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Основное мероприятие: «Реализация мероприятий по контролю определения состава и свойств источников водоснабжения с целью обеспечения постоянного качества воды, безопасности и  приемлемости водоснабжения населения»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программе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370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B773DE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B773DE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B773DE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B773DE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00079F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93413" w:rsidRPr="0000079F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00079F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93413" w:rsidRPr="0000079F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93413" w:rsidRPr="0000079F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893413" w:rsidRPr="0000079F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00079F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893413" w:rsidRPr="005E6DFE" w:rsidTr="00D914EA">
        <w:trPr>
          <w:trHeight w:val="463"/>
        </w:trPr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9517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893413" w:rsidRPr="0029517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9517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9517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93413" w:rsidRPr="0029517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893413" w:rsidRPr="0029517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9517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2498,3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2498,3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2498,3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2090,2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2090,2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893413" w:rsidRPr="005E6DFE" w:rsidTr="00D914EA">
        <w:trPr>
          <w:trHeight w:val="737"/>
        </w:trPr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2090,2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958,4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2610E8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734,0</w:t>
            </w:r>
          </w:p>
        </w:tc>
        <w:tc>
          <w:tcPr>
            <w:tcW w:w="1275" w:type="dxa"/>
          </w:tcPr>
          <w:p w:rsidR="00893413" w:rsidRPr="002610E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  <w:tc>
          <w:tcPr>
            <w:tcW w:w="1276" w:type="dxa"/>
          </w:tcPr>
          <w:p w:rsidR="00893413" w:rsidRPr="002610E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893413" w:rsidRPr="002610E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224,4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224,4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1117,6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1117,6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="0089341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="0089341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="0089341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89341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1081,6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562,6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362,6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93413" w:rsidRPr="00550E20" w:rsidRDefault="003D461C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807,0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3C288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893413" w:rsidRPr="003C288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3C288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3C288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3C288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Pr="003C288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893413" w:rsidRPr="00550E20" w:rsidRDefault="003D461C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807,0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274,6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166,9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893413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107,7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D1518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93413" w:rsidRPr="00AD151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93413" w:rsidRPr="00AD1518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93413" w:rsidRPr="00AD151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893413" w:rsidRPr="00AD1518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93413" w:rsidRPr="00AD151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652BE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893413" w:rsidRPr="00652BE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893413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652BE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893413" w:rsidRPr="00652BE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893413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13,6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893413" w:rsidRPr="000F4D87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13,6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893413" w:rsidRPr="000F4D87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13,6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893413" w:rsidRPr="000F4D87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0F4D87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0F4D87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831EC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893413" w:rsidRPr="00550E20" w:rsidRDefault="007B179E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0F4D87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10E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408,1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2610E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2610E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10E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062EF1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2EF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10E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151D94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1D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10E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E1420D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10E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E1420D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 и услуги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10E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E1420D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10E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E1420D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10E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E1420D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10E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E1420D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10E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E1420D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10E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E1420D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10E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E1420D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D7715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93413" w:rsidRPr="00D7715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D7715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93413" w:rsidRPr="00D7715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93413" w:rsidRPr="00D7715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893413" w:rsidRPr="00D7715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D7715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D1518" w:rsidRDefault="003D461C" w:rsidP="0089341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</w:t>
            </w:r>
            <w:r w:rsidR="0089341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D1518" w:rsidRDefault="003D461C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  <w:r w:rsidR="0089341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D1518" w:rsidRDefault="003D461C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  <w:r w:rsidR="0089341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D1518" w:rsidRDefault="003D461C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  <w:r w:rsidR="0089341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D1518" w:rsidRDefault="003D461C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  <w:r w:rsidR="0089341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D1518" w:rsidRDefault="003D461C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  <w:r w:rsidR="0089341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AD1518" w:rsidRDefault="003D461C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  <w:r w:rsidR="0089341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93413" w:rsidRPr="00AD1518" w:rsidRDefault="003D461C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  <w:r w:rsidR="0089341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893413" w:rsidRPr="00AD1518" w:rsidRDefault="003D461C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  <w:r w:rsidR="0089341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93413" w:rsidRPr="00AD1518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D867B6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893413" w:rsidRPr="00D867B6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D867B6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93413" w:rsidRPr="00D867B6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D867B6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893413" w:rsidRPr="00D867B6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93413" w:rsidRPr="00D867B6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9341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D7715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1" w:type="dxa"/>
          </w:tcPr>
          <w:p w:rsidR="00893413" w:rsidRPr="00D7715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D7715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93413" w:rsidRPr="00D7715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93413" w:rsidRPr="00D7715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893413" w:rsidRPr="00D7715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D77159" w:rsidRDefault="00893413" w:rsidP="0089341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3D461C" w:rsidP="0089341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230,4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3D461C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230,4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3D461C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230,4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3D461C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3D461C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893413" w:rsidRPr="00550E20" w:rsidRDefault="003D461C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3D461C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104,4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3413" w:rsidRPr="00550E20" w:rsidRDefault="003D461C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104,4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93413" w:rsidRPr="005E6DFE" w:rsidTr="00D914EA">
        <w:tc>
          <w:tcPr>
            <w:tcW w:w="708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893413" w:rsidRPr="00265FB3" w:rsidRDefault="00893413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893413" w:rsidRPr="00550E20" w:rsidRDefault="003D461C" w:rsidP="008934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104,4</w:t>
            </w:r>
          </w:p>
        </w:tc>
        <w:tc>
          <w:tcPr>
            <w:tcW w:w="1275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13" w:rsidRPr="00550E20" w:rsidRDefault="00893413" w:rsidP="0089341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8565F8" w:rsidRDefault="008565F8" w:rsidP="000B2607">
      <w:pPr>
        <w:pStyle w:val="a3"/>
        <w:rPr>
          <w:rFonts w:ascii="Courier New" w:hAnsi="Courier New" w:cs="Courier New"/>
          <w:sz w:val="22"/>
          <w:szCs w:val="22"/>
        </w:rPr>
      </w:pPr>
    </w:p>
    <w:p w:rsidR="009E3693" w:rsidRDefault="009E3693" w:rsidP="008565F8">
      <w:pPr>
        <w:tabs>
          <w:tab w:val="left" w:pos="3720"/>
        </w:tabs>
        <w:jc w:val="center"/>
        <w:rPr>
          <w:rFonts w:ascii="Arial" w:hAnsi="Arial" w:cs="Arial"/>
          <w:b/>
          <w:sz w:val="24"/>
          <w:szCs w:val="24"/>
        </w:rPr>
        <w:sectPr w:rsidR="009E3693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8565F8" w:rsidRPr="003F3DC7" w:rsidRDefault="009E3693" w:rsidP="009E3693">
      <w:pPr>
        <w:pStyle w:val="a3"/>
        <w:jc w:val="center"/>
        <w:rPr>
          <w:rFonts w:ascii="Arial" w:hAnsi="Arial" w:cs="Arial"/>
          <w:b/>
        </w:rPr>
      </w:pPr>
      <w:r w:rsidRPr="003F3DC7">
        <w:rPr>
          <w:rFonts w:ascii="Arial" w:hAnsi="Arial" w:cs="Arial"/>
          <w:b/>
        </w:rPr>
        <w:lastRenderedPageBreak/>
        <w:t>Пояснительная записка</w:t>
      </w:r>
    </w:p>
    <w:p w:rsidR="009E3693" w:rsidRPr="003F3DC7" w:rsidRDefault="009E3693" w:rsidP="009E3693">
      <w:pPr>
        <w:pStyle w:val="a3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</w:t>
      </w:r>
    </w:p>
    <w:p w:rsidR="009E3693" w:rsidRPr="0074170C" w:rsidRDefault="00A900B6" w:rsidP="009E3693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29.12.2022 г. № 51/5</w:t>
      </w:r>
    </w:p>
    <w:p w:rsidR="009E3693" w:rsidRPr="003F3DC7" w:rsidRDefault="009E3693" w:rsidP="009E3693">
      <w:pPr>
        <w:pStyle w:val="a3"/>
        <w:rPr>
          <w:rFonts w:ascii="Arial" w:hAnsi="Arial" w:cs="Arial"/>
        </w:rPr>
      </w:pPr>
    </w:p>
    <w:p w:rsidR="009E3693" w:rsidRDefault="009E3693" w:rsidP="009E3693">
      <w:pPr>
        <w:pStyle w:val="a3"/>
        <w:rPr>
          <w:rFonts w:ascii="Arial" w:hAnsi="Arial" w:cs="Arial"/>
        </w:rPr>
      </w:pPr>
      <w:r w:rsidRPr="003F3DC7">
        <w:tab/>
      </w:r>
      <w:r w:rsidRPr="003F3DC7">
        <w:rPr>
          <w:rFonts w:ascii="Arial" w:hAnsi="Arial" w:cs="Arial"/>
        </w:rPr>
        <w:t>В Приложении 1,</w:t>
      </w:r>
      <w:r w:rsidR="003B5DBB" w:rsidRPr="003F3DC7">
        <w:rPr>
          <w:rFonts w:ascii="Arial" w:hAnsi="Arial" w:cs="Arial"/>
        </w:rPr>
        <w:t>2,3,4,5</w:t>
      </w:r>
      <w:r w:rsidRPr="003F3DC7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970BB" w:rsidRDefault="005970BB" w:rsidP="005970BB">
      <w:pPr>
        <w:pStyle w:val="a3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</w:t>
      </w:r>
      <w:r w:rsidR="00574E17">
        <w:rPr>
          <w:rFonts w:ascii="Arial" w:hAnsi="Arial" w:cs="Arial"/>
        </w:rPr>
        <w:t>о коду бюджетной классификации:</w:t>
      </w:r>
    </w:p>
    <w:p w:rsidR="003D461C" w:rsidRPr="003D461C" w:rsidRDefault="003D461C" w:rsidP="003D461C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993 1 01 02010 10 0000 110</w:t>
      </w:r>
      <w:r>
        <w:rPr>
          <w:rFonts w:ascii="Arial" w:hAnsi="Arial" w:cs="Arial"/>
        </w:rPr>
        <w:t xml:space="preserve"> – налог на доходы физических лиц на сумму</w:t>
      </w:r>
      <w:r>
        <w:rPr>
          <w:rFonts w:ascii="Arial" w:hAnsi="Arial" w:cs="Arial"/>
        </w:rPr>
        <w:t xml:space="preserve"> 13 тыс. рублей;</w:t>
      </w:r>
    </w:p>
    <w:p w:rsidR="004E79DC" w:rsidRDefault="00DC191C" w:rsidP="005970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100</w:t>
      </w:r>
      <w:r w:rsidR="00FC637C">
        <w:rPr>
          <w:rFonts w:ascii="Arial" w:hAnsi="Arial" w:cs="Arial"/>
          <w:b/>
        </w:rPr>
        <w:t xml:space="preserve"> 1 03 02230 01 0000 110</w:t>
      </w:r>
      <w:r w:rsidR="004E79DC">
        <w:rPr>
          <w:rFonts w:ascii="Arial" w:hAnsi="Arial" w:cs="Arial"/>
          <w:b/>
        </w:rPr>
        <w:t xml:space="preserve"> </w:t>
      </w:r>
      <w:r w:rsidR="00631E38">
        <w:rPr>
          <w:rFonts w:ascii="Arial" w:hAnsi="Arial" w:cs="Arial"/>
        </w:rPr>
        <w:t>– до</w:t>
      </w:r>
      <w:r w:rsidR="00FC637C">
        <w:rPr>
          <w:rFonts w:ascii="Arial" w:hAnsi="Arial" w:cs="Arial"/>
        </w:rPr>
        <w:t>ходы от уплаты акцизов на диз</w:t>
      </w:r>
      <w:r w:rsidR="003D461C">
        <w:rPr>
          <w:rFonts w:ascii="Arial" w:hAnsi="Arial" w:cs="Arial"/>
        </w:rPr>
        <w:t>ельное топливо на сумму 126,9</w:t>
      </w:r>
      <w:r w:rsidR="004E79DC">
        <w:rPr>
          <w:rFonts w:ascii="Arial" w:hAnsi="Arial" w:cs="Arial"/>
        </w:rPr>
        <w:t xml:space="preserve"> тыс. рублей;</w:t>
      </w:r>
    </w:p>
    <w:p w:rsidR="00C10223" w:rsidRDefault="00DC191C" w:rsidP="005970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100</w:t>
      </w:r>
      <w:r w:rsidR="00C10223">
        <w:rPr>
          <w:rFonts w:ascii="Arial" w:hAnsi="Arial" w:cs="Arial"/>
          <w:b/>
        </w:rPr>
        <w:t xml:space="preserve"> 1 03 02240 01 0000 110 </w:t>
      </w:r>
      <w:r w:rsidR="00C10223">
        <w:rPr>
          <w:rFonts w:ascii="Arial" w:hAnsi="Arial" w:cs="Arial"/>
        </w:rPr>
        <w:t>– доходы от уплаты акцизов на моторные мас</w:t>
      </w:r>
      <w:r w:rsidR="003D461C">
        <w:rPr>
          <w:rFonts w:ascii="Arial" w:hAnsi="Arial" w:cs="Arial"/>
        </w:rPr>
        <w:t>ла на сумму 0,7</w:t>
      </w:r>
      <w:r w:rsidR="00C10223">
        <w:rPr>
          <w:rFonts w:ascii="Arial" w:hAnsi="Arial" w:cs="Arial"/>
        </w:rPr>
        <w:t xml:space="preserve"> тыс. рублей;</w:t>
      </w:r>
    </w:p>
    <w:p w:rsidR="00B93C0F" w:rsidRPr="00C10223" w:rsidRDefault="00B93C0F" w:rsidP="005970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100</w:t>
      </w:r>
      <w:r>
        <w:rPr>
          <w:rFonts w:ascii="Arial" w:hAnsi="Arial" w:cs="Arial"/>
          <w:b/>
        </w:rPr>
        <w:t xml:space="preserve"> 1 03 0225</w:t>
      </w:r>
      <w:r>
        <w:rPr>
          <w:rFonts w:ascii="Arial" w:hAnsi="Arial" w:cs="Arial"/>
          <w:b/>
        </w:rPr>
        <w:t xml:space="preserve">0 01 0000 110 </w:t>
      </w:r>
      <w:r>
        <w:rPr>
          <w:rFonts w:ascii="Arial" w:hAnsi="Arial" w:cs="Arial"/>
        </w:rPr>
        <w:t>– доходы о</w:t>
      </w:r>
      <w:r>
        <w:rPr>
          <w:rFonts w:ascii="Arial" w:hAnsi="Arial" w:cs="Arial"/>
        </w:rPr>
        <w:t>т уплаты акцизов на автомобильный бензин на сумму 26,5</w:t>
      </w:r>
      <w:r>
        <w:rPr>
          <w:rFonts w:ascii="Arial" w:hAnsi="Arial" w:cs="Arial"/>
        </w:rPr>
        <w:t xml:space="preserve"> тыс. рублей;</w:t>
      </w:r>
    </w:p>
    <w:p w:rsidR="00FC637C" w:rsidRDefault="00FC637C" w:rsidP="005970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182 1 06 01030 10 0000 110</w:t>
      </w:r>
      <w:r>
        <w:rPr>
          <w:rFonts w:ascii="Arial" w:hAnsi="Arial" w:cs="Arial"/>
        </w:rPr>
        <w:t xml:space="preserve"> – налог на имуще</w:t>
      </w:r>
      <w:r w:rsidR="00480D7C">
        <w:rPr>
          <w:rFonts w:ascii="Arial" w:hAnsi="Arial" w:cs="Arial"/>
        </w:rPr>
        <w:t xml:space="preserve">ство физических лиц на сумму 32 </w:t>
      </w:r>
      <w:r>
        <w:rPr>
          <w:rFonts w:ascii="Arial" w:hAnsi="Arial" w:cs="Arial"/>
        </w:rPr>
        <w:t>тыс. рублей;</w:t>
      </w:r>
    </w:p>
    <w:p w:rsidR="00480D7C" w:rsidRPr="00480D7C" w:rsidRDefault="00480D7C" w:rsidP="005970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182 1 06 06043 10 0000 110 </w:t>
      </w:r>
      <w:r>
        <w:rPr>
          <w:rFonts w:ascii="Arial" w:hAnsi="Arial" w:cs="Arial"/>
        </w:rPr>
        <w:t>– земельный налог с физических лиц на сумму 34 тыс. рублей;</w:t>
      </w:r>
    </w:p>
    <w:p w:rsidR="00FC637C" w:rsidRDefault="00FC637C" w:rsidP="005970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993 1 11 05035 10 0000 120</w:t>
      </w:r>
      <w:r>
        <w:rPr>
          <w:rFonts w:ascii="Arial" w:hAnsi="Arial" w:cs="Arial"/>
        </w:rPr>
        <w:t xml:space="preserve"> – доходы от сдач</w:t>
      </w:r>
      <w:r w:rsidR="00480D7C">
        <w:rPr>
          <w:rFonts w:ascii="Arial" w:hAnsi="Arial" w:cs="Arial"/>
        </w:rPr>
        <w:t>и в аренду имущества на сумму 13,2</w:t>
      </w:r>
      <w:r>
        <w:rPr>
          <w:rFonts w:ascii="Arial" w:hAnsi="Arial" w:cs="Arial"/>
        </w:rPr>
        <w:t xml:space="preserve"> тыс. рублей;</w:t>
      </w:r>
    </w:p>
    <w:p w:rsidR="00FC637C" w:rsidRDefault="00FC637C" w:rsidP="005970BB">
      <w:pPr>
        <w:pStyle w:val="a3"/>
        <w:rPr>
          <w:rFonts w:ascii="Arial" w:hAnsi="Arial" w:cs="Arial"/>
        </w:rPr>
      </w:pPr>
      <w:r w:rsidRPr="00FC637C">
        <w:rPr>
          <w:rFonts w:ascii="Arial" w:hAnsi="Arial" w:cs="Arial"/>
          <w:b/>
        </w:rPr>
        <w:t>993 1 14 06025 10 0000 430</w:t>
      </w:r>
      <w:r>
        <w:rPr>
          <w:rFonts w:ascii="Arial" w:hAnsi="Arial" w:cs="Arial"/>
        </w:rPr>
        <w:t xml:space="preserve"> – доходы от продажи земельных участков на сумму 6,5 тыс. рублей;</w:t>
      </w:r>
    </w:p>
    <w:p w:rsidR="00FC637C" w:rsidRDefault="00FC637C" w:rsidP="005970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993 2 02 16001 10 0000 150</w:t>
      </w:r>
      <w:r>
        <w:rPr>
          <w:rFonts w:ascii="Arial" w:hAnsi="Arial" w:cs="Arial"/>
        </w:rPr>
        <w:t xml:space="preserve"> – дотации на выравнивание бюджетной обеспеченности на сумму 1 134,8 тыс. рублей;</w:t>
      </w:r>
    </w:p>
    <w:p w:rsidR="00FC637C" w:rsidRDefault="00FC637C" w:rsidP="005970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993 2 02 30024 10 0000 150 </w:t>
      </w:r>
      <w:r>
        <w:rPr>
          <w:rFonts w:ascii="Arial" w:hAnsi="Arial" w:cs="Arial"/>
        </w:rPr>
        <w:t xml:space="preserve">– субвенции бюджетам сельских поселений на выполнение передаваемых </w:t>
      </w:r>
      <w:r w:rsidR="002E225B">
        <w:rPr>
          <w:rFonts w:ascii="Arial" w:hAnsi="Arial" w:cs="Arial"/>
        </w:rPr>
        <w:t>полномочий на сумму 9,4 тыс. руб</w:t>
      </w:r>
      <w:r>
        <w:rPr>
          <w:rFonts w:ascii="Arial" w:hAnsi="Arial" w:cs="Arial"/>
        </w:rPr>
        <w:t>лей;</w:t>
      </w:r>
    </w:p>
    <w:p w:rsidR="00C10223" w:rsidRPr="00B93C0F" w:rsidRDefault="00FC637C" w:rsidP="00C10223">
      <w:pPr>
        <w:pStyle w:val="a3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Уменьшить доходную часть бюджета по коду бюджетной классификации:</w:t>
      </w:r>
    </w:p>
    <w:p w:rsidR="00480D7C" w:rsidRPr="00480D7C" w:rsidRDefault="00480D7C" w:rsidP="00C10223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182 1 06 06033 10 0000 110 </w:t>
      </w:r>
      <w:r>
        <w:rPr>
          <w:rFonts w:ascii="Arial" w:hAnsi="Arial" w:cs="Arial"/>
        </w:rPr>
        <w:t>– земельный налог с организаций на сумму 135 тыс. рублей;</w:t>
      </w:r>
    </w:p>
    <w:p w:rsidR="002E225B" w:rsidRDefault="002E225B" w:rsidP="002E225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993 1 08 04020 01 0000 110 </w:t>
      </w:r>
      <w:r>
        <w:rPr>
          <w:rFonts w:ascii="Arial" w:hAnsi="Arial" w:cs="Arial"/>
        </w:rPr>
        <w:t>– государственная пошлина за совершение нот</w:t>
      </w:r>
      <w:r w:rsidR="00480D7C">
        <w:rPr>
          <w:rFonts w:ascii="Arial" w:hAnsi="Arial" w:cs="Arial"/>
        </w:rPr>
        <w:t xml:space="preserve">ариальных действий на сумму 6,4 </w:t>
      </w:r>
      <w:r>
        <w:rPr>
          <w:rFonts w:ascii="Arial" w:hAnsi="Arial" w:cs="Arial"/>
        </w:rPr>
        <w:t>тыс. рублей;</w:t>
      </w:r>
    </w:p>
    <w:p w:rsidR="002E225B" w:rsidRPr="002E225B" w:rsidRDefault="002E225B" w:rsidP="002E225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993 1 13 01995 10 0000 130 </w:t>
      </w:r>
      <w:r>
        <w:rPr>
          <w:rFonts w:ascii="Arial" w:hAnsi="Arial" w:cs="Arial"/>
        </w:rPr>
        <w:t>– доходы от о</w:t>
      </w:r>
      <w:r w:rsidR="00480D7C">
        <w:rPr>
          <w:rFonts w:ascii="Arial" w:hAnsi="Arial" w:cs="Arial"/>
        </w:rPr>
        <w:t>казания платных услуг на сумму 4</w:t>
      </w:r>
      <w:r>
        <w:rPr>
          <w:rFonts w:ascii="Arial" w:hAnsi="Arial" w:cs="Arial"/>
        </w:rPr>
        <w:t>,0 тыс. рублей;</w:t>
      </w:r>
    </w:p>
    <w:p w:rsidR="003B5DBB" w:rsidRDefault="009E3693" w:rsidP="003B5DBB">
      <w:pPr>
        <w:pStyle w:val="a3"/>
        <w:numPr>
          <w:ilvl w:val="0"/>
          <w:numId w:val="13"/>
        </w:numPr>
        <w:rPr>
          <w:rFonts w:ascii="Arial" w:hAnsi="Arial" w:cs="Arial"/>
        </w:rPr>
      </w:pPr>
      <w:r w:rsidRPr="000F4D87">
        <w:rPr>
          <w:rFonts w:ascii="Arial" w:hAnsi="Arial" w:cs="Arial"/>
        </w:rPr>
        <w:t>Увеличить расходную часть бюджета по коду бюджетной классификации</w:t>
      </w:r>
      <w:r w:rsidR="003B5DBB" w:rsidRPr="000F4D87">
        <w:rPr>
          <w:rFonts w:ascii="Arial" w:hAnsi="Arial" w:cs="Arial"/>
        </w:rPr>
        <w:t>:</w:t>
      </w:r>
    </w:p>
    <w:p w:rsidR="002E225B" w:rsidRPr="002E225B" w:rsidRDefault="002E225B" w:rsidP="002E225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993-0102-9110200203-121 </w:t>
      </w:r>
      <w:r>
        <w:rPr>
          <w:rFonts w:ascii="Arial" w:hAnsi="Arial" w:cs="Arial"/>
        </w:rPr>
        <w:t>на сумму 110,9 тыс. рублей;</w:t>
      </w:r>
    </w:p>
    <w:p w:rsidR="002E225B" w:rsidRDefault="002E225B" w:rsidP="003B5DBB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993-0102-9110200203-129 </w:t>
      </w:r>
      <w:r>
        <w:rPr>
          <w:rFonts w:ascii="Arial" w:hAnsi="Arial" w:cs="Arial"/>
        </w:rPr>
        <w:t>на сумму 33,5 тыс. рублей</w:t>
      </w:r>
      <w:r>
        <w:rPr>
          <w:rFonts w:ascii="Arial" w:hAnsi="Arial" w:cs="Arial"/>
          <w:b/>
        </w:rPr>
        <w:t>;</w:t>
      </w:r>
    </w:p>
    <w:p w:rsidR="00F15B97" w:rsidRPr="00CF4708" w:rsidRDefault="000F4D87" w:rsidP="003B5DBB">
      <w:pPr>
        <w:pStyle w:val="a3"/>
        <w:rPr>
          <w:rFonts w:ascii="Arial" w:hAnsi="Arial" w:cs="Arial"/>
          <w:b/>
        </w:rPr>
      </w:pPr>
      <w:r w:rsidRPr="00CF4708">
        <w:rPr>
          <w:rFonts w:ascii="Arial" w:hAnsi="Arial" w:cs="Arial"/>
          <w:b/>
        </w:rPr>
        <w:t xml:space="preserve">993-0104-9110400204-121 </w:t>
      </w:r>
      <w:r w:rsidR="00631E38">
        <w:rPr>
          <w:rFonts w:ascii="Arial" w:hAnsi="Arial" w:cs="Arial"/>
        </w:rPr>
        <w:t xml:space="preserve">на сумму </w:t>
      </w:r>
      <w:r w:rsidR="002E225B">
        <w:rPr>
          <w:rFonts w:ascii="Arial" w:hAnsi="Arial" w:cs="Arial"/>
        </w:rPr>
        <w:t>675,5</w:t>
      </w:r>
      <w:r w:rsidRPr="00CF4708">
        <w:rPr>
          <w:rFonts w:ascii="Arial" w:hAnsi="Arial" w:cs="Arial"/>
        </w:rPr>
        <w:t xml:space="preserve"> тыс. рублей;</w:t>
      </w:r>
    </w:p>
    <w:p w:rsidR="002E225B" w:rsidRPr="002E225B" w:rsidRDefault="002E225B" w:rsidP="002E225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993-0104-9110400204-129</w:t>
      </w:r>
      <w:r w:rsidRPr="00CF47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на сумму 204,0</w:t>
      </w:r>
      <w:r w:rsidRPr="00CF4708">
        <w:rPr>
          <w:rFonts w:ascii="Arial" w:hAnsi="Arial" w:cs="Arial"/>
        </w:rPr>
        <w:t xml:space="preserve"> тыс. рублей;</w:t>
      </w:r>
    </w:p>
    <w:p w:rsidR="00606B1C" w:rsidRDefault="00CF4708" w:rsidP="003B5D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993-0801-9100044099-244 </w:t>
      </w:r>
      <w:r w:rsidR="002E225B">
        <w:rPr>
          <w:rFonts w:ascii="Arial" w:hAnsi="Arial" w:cs="Arial"/>
        </w:rPr>
        <w:t>на сумму 110,9</w:t>
      </w:r>
      <w:r w:rsidRPr="00CF4708">
        <w:rPr>
          <w:rFonts w:ascii="Arial" w:hAnsi="Arial" w:cs="Arial"/>
        </w:rPr>
        <w:t xml:space="preserve"> тыс. рублей;</w:t>
      </w:r>
    </w:p>
    <w:p w:rsidR="002E225B" w:rsidRDefault="002E225B" w:rsidP="003B5D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993-0401-9110473110-121 </w:t>
      </w:r>
      <w:r>
        <w:rPr>
          <w:rFonts w:ascii="Arial" w:hAnsi="Arial" w:cs="Arial"/>
        </w:rPr>
        <w:t>на сумму 7,2 тыс. рублей;</w:t>
      </w:r>
    </w:p>
    <w:p w:rsidR="00054113" w:rsidRDefault="002E225B" w:rsidP="00B93C0F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993-0401-9110473110-129 </w:t>
      </w:r>
      <w:r>
        <w:rPr>
          <w:rFonts w:ascii="Arial" w:hAnsi="Arial" w:cs="Arial"/>
        </w:rPr>
        <w:t>на сумму 2,2 тыс. рублей;</w:t>
      </w:r>
    </w:p>
    <w:p w:rsidR="00054113" w:rsidRPr="00054113" w:rsidRDefault="00054113" w:rsidP="00054113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993-0502-9150025105-244 </w:t>
      </w:r>
      <w:r w:rsidR="00B93C0F">
        <w:rPr>
          <w:rFonts w:ascii="Arial" w:hAnsi="Arial" w:cs="Arial"/>
        </w:rPr>
        <w:t>на сумму 112,7</w:t>
      </w:r>
      <w:r>
        <w:rPr>
          <w:rFonts w:ascii="Arial" w:hAnsi="Arial" w:cs="Arial"/>
        </w:rPr>
        <w:t xml:space="preserve"> тыс.</w:t>
      </w:r>
      <w:bookmarkStart w:id="0" w:name="_GoBack"/>
      <w:bookmarkEnd w:id="0"/>
      <w:r>
        <w:rPr>
          <w:rFonts w:ascii="Arial" w:hAnsi="Arial" w:cs="Arial"/>
        </w:rPr>
        <w:t xml:space="preserve"> рублей;</w:t>
      </w:r>
    </w:p>
    <w:sectPr w:rsidR="00054113" w:rsidRPr="00054113" w:rsidSect="009E369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949" w:rsidRDefault="00186949" w:rsidP="00572338">
      <w:pPr>
        <w:spacing w:after="0" w:line="240" w:lineRule="auto"/>
      </w:pPr>
      <w:r>
        <w:separator/>
      </w:r>
    </w:p>
  </w:endnote>
  <w:endnote w:type="continuationSeparator" w:id="0">
    <w:p w:rsidR="00186949" w:rsidRDefault="00186949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949" w:rsidRDefault="00186949" w:rsidP="00572338">
      <w:pPr>
        <w:spacing w:after="0" w:line="240" w:lineRule="auto"/>
      </w:pPr>
      <w:r>
        <w:separator/>
      </w:r>
    </w:p>
  </w:footnote>
  <w:footnote w:type="continuationSeparator" w:id="0">
    <w:p w:rsidR="00186949" w:rsidRDefault="00186949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C2" w:rsidRDefault="00D407C2">
    <w:pPr>
      <w:pStyle w:val="a4"/>
      <w:jc w:val="center"/>
    </w:pPr>
  </w:p>
  <w:p w:rsidR="00D407C2" w:rsidRDefault="00D407C2">
    <w:pPr>
      <w:pStyle w:val="a4"/>
      <w:jc w:val="center"/>
    </w:pPr>
  </w:p>
  <w:p w:rsidR="00D407C2" w:rsidRDefault="00D407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6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0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03EFE"/>
    <w:rsid w:val="0001237A"/>
    <w:rsid w:val="000145C1"/>
    <w:rsid w:val="0001506F"/>
    <w:rsid w:val="000156B5"/>
    <w:rsid w:val="000218BC"/>
    <w:rsid w:val="00025675"/>
    <w:rsid w:val="00037051"/>
    <w:rsid w:val="00042AAC"/>
    <w:rsid w:val="00054113"/>
    <w:rsid w:val="00056308"/>
    <w:rsid w:val="000571A1"/>
    <w:rsid w:val="000623AF"/>
    <w:rsid w:val="00062EF1"/>
    <w:rsid w:val="000656D4"/>
    <w:rsid w:val="00067415"/>
    <w:rsid w:val="000700C0"/>
    <w:rsid w:val="00084E1D"/>
    <w:rsid w:val="00090A7D"/>
    <w:rsid w:val="000915A3"/>
    <w:rsid w:val="0009291F"/>
    <w:rsid w:val="000929FB"/>
    <w:rsid w:val="000961E2"/>
    <w:rsid w:val="000B0373"/>
    <w:rsid w:val="000B20DB"/>
    <w:rsid w:val="000B2607"/>
    <w:rsid w:val="000D5C23"/>
    <w:rsid w:val="000D63BC"/>
    <w:rsid w:val="000E022B"/>
    <w:rsid w:val="000E64FA"/>
    <w:rsid w:val="000E79B4"/>
    <w:rsid w:val="000F04B2"/>
    <w:rsid w:val="000F4D87"/>
    <w:rsid w:val="000F5A76"/>
    <w:rsid w:val="00103D4C"/>
    <w:rsid w:val="00106111"/>
    <w:rsid w:val="00110560"/>
    <w:rsid w:val="00112A0A"/>
    <w:rsid w:val="001208A4"/>
    <w:rsid w:val="00126F8A"/>
    <w:rsid w:val="001278E5"/>
    <w:rsid w:val="0013444F"/>
    <w:rsid w:val="001412C3"/>
    <w:rsid w:val="00150073"/>
    <w:rsid w:val="00151D94"/>
    <w:rsid w:val="00155DED"/>
    <w:rsid w:val="00160A07"/>
    <w:rsid w:val="001626B5"/>
    <w:rsid w:val="00171020"/>
    <w:rsid w:val="00177FB3"/>
    <w:rsid w:val="00180417"/>
    <w:rsid w:val="001811A6"/>
    <w:rsid w:val="00186949"/>
    <w:rsid w:val="00191BE0"/>
    <w:rsid w:val="00192F99"/>
    <w:rsid w:val="00197A04"/>
    <w:rsid w:val="001A3E07"/>
    <w:rsid w:val="001B15EA"/>
    <w:rsid w:val="001C0CA5"/>
    <w:rsid w:val="001C1632"/>
    <w:rsid w:val="001C2C9A"/>
    <w:rsid w:val="001D0658"/>
    <w:rsid w:val="001D635F"/>
    <w:rsid w:val="001F4D82"/>
    <w:rsid w:val="0020139A"/>
    <w:rsid w:val="0020532A"/>
    <w:rsid w:val="00207371"/>
    <w:rsid w:val="00212325"/>
    <w:rsid w:val="0021440E"/>
    <w:rsid w:val="00214A09"/>
    <w:rsid w:val="00220EDA"/>
    <w:rsid w:val="00232A9A"/>
    <w:rsid w:val="0023585F"/>
    <w:rsid w:val="00237F48"/>
    <w:rsid w:val="002477A4"/>
    <w:rsid w:val="00254B77"/>
    <w:rsid w:val="002610E8"/>
    <w:rsid w:val="00265FB3"/>
    <w:rsid w:val="0027005B"/>
    <w:rsid w:val="002717D1"/>
    <w:rsid w:val="00271D20"/>
    <w:rsid w:val="0027731B"/>
    <w:rsid w:val="00277797"/>
    <w:rsid w:val="002813F8"/>
    <w:rsid w:val="00281B55"/>
    <w:rsid w:val="00295179"/>
    <w:rsid w:val="00297324"/>
    <w:rsid w:val="002A2671"/>
    <w:rsid w:val="002A2C2C"/>
    <w:rsid w:val="002B1CDD"/>
    <w:rsid w:val="002C4054"/>
    <w:rsid w:val="002D2C18"/>
    <w:rsid w:val="002D2C66"/>
    <w:rsid w:val="002D65CE"/>
    <w:rsid w:val="002E0323"/>
    <w:rsid w:val="002E225B"/>
    <w:rsid w:val="002E2F96"/>
    <w:rsid w:val="002E34AF"/>
    <w:rsid w:val="002E4A86"/>
    <w:rsid w:val="002E72F2"/>
    <w:rsid w:val="002F72AC"/>
    <w:rsid w:val="00304422"/>
    <w:rsid w:val="00304558"/>
    <w:rsid w:val="00314783"/>
    <w:rsid w:val="003150E0"/>
    <w:rsid w:val="00315408"/>
    <w:rsid w:val="00315A4A"/>
    <w:rsid w:val="00321F95"/>
    <w:rsid w:val="00324E2C"/>
    <w:rsid w:val="00325133"/>
    <w:rsid w:val="00333C74"/>
    <w:rsid w:val="00334E2C"/>
    <w:rsid w:val="003356BD"/>
    <w:rsid w:val="0034253E"/>
    <w:rsid w:val="0035716C"/>
    <w:rsid w:val="003612E5"/>
    <w:rsid w:val="00367332"/>
    <w:rsid w:val="00372664"/>
    <w:rsid w:val="0037539C"/>
    <w:rsid w:val="00380611"/>
    <w:rsid w:val="00380BF4"/>
    <w:rsid w:val="00381396"/>
    <w:rsid w:val="00383E88"/>
    <w:rsid w:val="003840E6"/>
    <w:rsid w:val="00384400"/>
    <w:rsid w:val="003919D2"/>
    <w:rsid w:val="00391B26"/>
    <w:rsid w:val="00392A7A"/>
    <w:rsid w:val="003950C0"/>
    <w:rsid w:val="003969E6"/>
    <w:rsid w:val="003A0D4E"/>
    <w:rsid w:val="003A5C15"/>
    <w:rsid w:val="003A6D7D"/>
    <w:rsid w:val="003B01F0"/>
    <w:rsid w:val="003B5DBB"/>
    <w:rsid w:val="003B66D2"/>
    <w:rsid w:val="003C3743"/>
    <w:rsid w:val="003C46E3"/>
    <w:rsid w:val="003D25AA"/>
    <w:rsid w:val="003D461C"/>
    <w:rsid w:val="003E2F87"/>
    <w:rsid w:val="003F0B90"/>
    <w:rsid w:val="003F1C1D"/>
    <w:rsid w:val="003F36A8"/>
    <w:rsid w:val="003F3DC7"/>
    <w:rsid w:val="003F6520"/>
    <w:rsid w:val="003F785E"/>
    <w:rsid w:val="00407E7B"/>
    <w:rsid w:val="00413AC6"/>
    <w:rsid w:val="004168CE"/>
    <w:rsid w:val="00416B9E"/>
    <w:rsid w:val="004174E3"/>
    <w:rsid w:val="004221EA"/>
    <w:rsid w:val="0042506C"/>
    <w:rsid w:val="0042712F"/>
    <w:rsid w:val="00433FDA"/>
    <w:rsid w:val="00434F5E"/>
    <w:rsid w:val="00444F74"/>
    <w:rsid w:val="004509FB"/>
    <w:rsid w:val="00453F3C"/>
    <w:rsid w:val="0045416B"/>
    <w:rsid w:val="004545BC"/>
    <w:rsid w:val="00454A4E"/>
    <w:rsid w:val="00460044"/>
    <w:rsid w:val="004602C8"/>
    <w:rsid w:val="004626C5"/>
    <w:rsid w:val="00462A84"/>
    <w:rsid w:val="00464F6B"/>
    <w:rsid w:val="0046524E"/>
    <w:rsid w:val="00466F2E"/>
    <w:rsid w:val="00470096"/>
    <w:rsid w:val="00471AA9"/>
    <w:rsid w:val="004724FB"/>
    <w:rsid w:val="00472B67"/>
    <w:rsid w:val="00474FF9"/>
    <w:rsid w:val="00476D27"/>
    <w:rsid w:val="00480A90"/>
    <w:rsid w:val="00480D7C"/>
    <w:rsid w:val="00481F48"/>
    <w:rsid w:val="004910DB"/>
    <w:rsid w:val="00491E98"/>
    <w:rsid w:val="00492599"/>
    <w:rsid w:val="00492A22"/>
    <w:rsid w:val="00495C3E"/>
    <w:rsid w:val="004A10B2"/>
    <w:rsid w:val="004A11C1"/>
    <w:rsid w:val="004A2694"/>
    <w:rsid w:val="004B1ED5"/>
    <w:rsid w:val="004B2CEE"/>
    <w:rsid w:val="004B35E5"/>
    <w:rsid w:val="004B5EAD"/>
    <w:rsid w:val="004C2024"/>
    <w:rsid w:val="004C3052"/>
    <w:rsid w:val="004C560D"/>
    <w:rsid w:val="004C6F3B"/>
    <w:rsid w:val="004D2EFD"/>
    <w:rsid w:val="004D3F56"/>
    <w:rsid w:val="004D503A"/>
    <w:rsid w:val="004E0471"/>
    <w:rsid w:val="004E4147"/>
    <w:rsid w:val="004E790B"/>
    <w:rsid w:val="004E79DC"/>
    <w:rsid w:val="004F0437"/>
    <w:rsid w:val="004F0D4D"/>
    <w:rsid w:val="005053F8"/>
    <w:rsid w:val="00506EEA"/>
    <w:rsid w:val="00511528"/>
    <w:rsid w:val="005123EA"/>
    <w:rsid w:val="005170A9"/>
    <w:rsid w:val="00526568"/>
    <w:rsid w:val="005349E4"/>
    <w:rsid w:val="00536E3F"/>
    <w:rsid w:val="00543A9C"/>
    <w:rsid w:val="00544CBA"/>
    <w:rsid w:val="005463F1"/>
    <w:rsid w:val="00550E20"/>
    <w:rsid w:val="00556C72"/>
    <w:rsid w:val="00561770"/>
    <w:rsid w:val="00561ECD"/>
    <w:rsid w:val="00572338"/>
    <w:rsid w:val="00574E17"/>
    <w:rsid w:val="00593FCD"/>
    <w:rsid w:val="0059545D"/>
    <w:rsid w:val="005970BB"/>
    <w:rsid w:val="005A7052"/>
    <w:rsid w:val="005A7DBC"/>
    <w:rsid w:val="005B5D41"/>
    <w:rsid w:val="005C08FF"/>
    <w:rsid w:val="005C7D1C"/>
    <w:rsid w:val="005D2958"/>
    <w:rsid w:val="005D36EA"/>
    <w:rsid w:val="005D3835"/>
    <w:rsid w:val="005D7604"/>
    <w:rsid w:val="005E052B"/>
    <w:rsid w:val="005E1278"/>
    <w:rsid w:val="005E320A"/>
    <w:rsid w:val="005E3880"/>
    <w:rsid w:val="005E6DFE"/>
    <w:rsid w:val="005F49CD"/>
    <w:rsid w:val="005F5449"/>
    <w:rsid w:val="005F62C1"/>
    <w:rsid w:val="005F638B"/>
    <w:rsid w:val="006039A5"/>
    <w:rsid w:val="00606B1C"/>
    <w:rsid w:val="00606B97"/>
    <w:rsid w:val="00610E23"/>
    <w:rsid w:val="006146D9"/>
    <w:rsid w:val="00625690"/>
    <w:rsid w:val="00631E38"/>
    <w:rsid w:val="0064454A"/>
    <w:rsid w:val="00652A6D"/>
    <w:rsid w:val="00652BE3"/>
    <w:rsid w:val="00655755"/>
    <w:rsid w:val="006664D3"/>
    <w:rsid w:val="00674E05"/>
    <w:rsid w:val="00680854"/>
    <w:rsid w:val="00687C87"/>
    <w:rsid w:val="006914DD"/>
    <w:rsid w:val="006B121F"/>
    <w:rsid w:val="006B2C60"/>
    <w:rsid w:val="006C134E"/>
    <w:rsid w:val="006C2DFF"/>
    <w:rsid w:val="006C46B5"/>
    <w:rsid w:val="006D02DF"/>
    <w:rsid w:val="006D5DC8"/>
    <w:rsid w:val="006D78C7"/>
    <w:rsid w:val="006E3F10"/>
    <w:rsid w:val="006E4310"/>
    <w:rsid w:val="006F0233"/>
    <w:rsid w:val="006F1082"/>
    <w:rsid w:val="006F1EF3"/>
    <w:rsid w:val="006F2358"/>
    <w:rsid w:val="006F36A7"/>
    <w:rsid w:val="006F69DD"/>
    <w:rsid w:val="00702EB9"/>
    <w:rsid w:val="007112A1"/>
    <w:rsid w:val="00713721"/>
    <w:rsid w:val="00716F0F"/>
    <w:rsid w:val="0072277C"/>
    <w:rsid w:val="00723487"/>
    <w:rsid w:val="00733531"/>
    <w:rsid w:val="0074170C"/>
    <w:rsid w:val="00750E9A"/>
    <w:rsid w:val="00753A9B"/>
    <w:rsid w:val="00754AE5"/>
    <w:rsid w:val="00760F3A"/>
    <w:rsid w:val="007640DC"/>
    <w:rsid w:val="00765421"/>
    <w:rsid w:val="00771EE0"/>
    <w:rsid w:val="0078225D"/>
    <w:rsid w:val="007829B7"/>
    <w:rsid w:val="007A27E5"/>
    <w:rsid w:val="007A592F"/>
    <w:rsid w:val="007B179E"/>
    <w:rsid w:val="007B20FC"/>
    <w:rsid w:val="007B348B"/>
    <w:rsid w:val="007B3CE7"/>
    <w:rsid w:val="007C2A9E"/>
    <w:rsid w:val="007C634D"/>
    <w:rsid w:val="007D3F5C"/>
    <w:rsid w:val="007D52AC"/>
    <w:rsid w:val="007D651E"/>
    <w:rsid w:val="007E0A38"/>
    <w:rsid w:val="007E2F2A"/>
    <w:rsid w:val="007E5923"/>
    <w:rsid w:val="007F41D2"/>
    <w:rsid w:val="007F774C"/>
    <w:rsid w:val="008060A2"/>
    <w:rsid w:val="00806EF8"/>
    <w:rsid w:val="00812D81"/>
    <w:rsid w:val="00826698"/>
    <w:rsid w:val="00826C66"/>
    <w:rsid w:val="00830F92"/>
    <w:rsid w:val="00831EC8"/>
    <w:rsid w:val="008351B0"/>
    <w:rsid w:val="008427E2"/>
    <w:rsid w:val="00843BE6"/>
    <w:rsid w:val="00850177"/>
    <w:rsid w:val="0085431F"/>
    <w:rsid w:val="008565F8"/>
    <w:rsid w:val="008614F9"/>
    <w:rsid w:val="00861FC2"/>
    <w:rsid w:val="00862803"/>
    <w:rsid w:val="00864F5C"/>
    <w:rsid w:val="0086783D"/>
    <w:rsid w:val="00870C89"/>
    <w:rsid w:val="00871182"/>
    <w:rsid w:val="008772D5"/>
    <w:rsid w:val="00877B4D"/>
    <w:rsid w:val="0088081F"/>
    <w:rsid w:val="00885E5A"/>
    <w:rsid w:val="0088647B"/>
    <w:rsid w:val="00893413"/>
    <w:rsid w:val="00893EA6"/>
    <w:rsid w:val="00894DEC"/>
    <w:rsid w:val="008951F1"/>
    <w:rsid w:val="008A47EB"/>
    <w:rsid w:val="008A56A8"/>
    <w:rsid w:val="008A6D68"/>
    <w:rsid w:val="008C1C30"/>
    <w:rsid w:val="008C42FD"/>
    <w:rsid w:val="008C5C30"/>
    <w:rsid w:val="008D3287"/>
    <w:rsid w:val="008E17C0"/>
    <w:rsid w:val="008E25BD"/>
    <w:rsid w:val="008E5F9F"/>
    <w:rsid w:val="008F2480"/>
    <w:rsid w:val="008F2D04"/>
    <w:rsid w:val="008F3106"/>
    <w:rsid w:val="008F351E"/>
    <w:rsid w:val="008F3EF4"/>
    <w:rsid w:val="009107C9"/>
    <w:rsid w:val="00911899"/>
    <w:rsid w:val="00917CB0"/>
    <w:rsid w:val="0092216C"/>
    <w:rsid w:val="00922831"/>
    <w:rsid w:val="00923DC5"/>
    <w:rsid w:val="00936026"/>
    <w:rsid w:val="00936651"/>
    <w:rsid w:val="00940675"/>
    <w:rsid w:val="00940A96"/>
    <w:rsid w:val="00945F2E"/>
    <w:rsid w:val="009468C9"/>
    <w:rsid w:val="00954950"/>
    <w:rsid w:val="009760D8"/>
    <w:rsid w:val="00977DA3"/>
    <w:rsid w:val="00980293"/>
    <w:rsid w:val="00982D84"/>
    <w:rsid w:val="00991D1C"/>
    <w:rsid w:val="009940A9"/>
    <w:rsid w:val="009A3092"/>
    <w:rsid w:val="009A3E90"/>
    <w:rsid w:val="009B5CC3"/>
    <w:rsid w:val="009C1642"/>
    <w:rsid w:val="009C2BC7"/>
    <w:rsid w:val="009C4E53"/>
    <w:rsid w:val="009C5B20"/>
    <w:rsid w:val="009D1A6A"/>
    <w:rsid w:val="009D1B8A"/>
    <w:rsid w:val="009D1C23"/>
    <w:rsid w:val="009D496D"/>
    <w:rsid w:val="009D4F95"/>
    <w:rsid w:val="009D66EA"/>
    <w:rsid w:val="009D713E"/>
    <w:rsid w:val="009D7DD4"/>
    <w:rsid w:val="009E02C2"/>
    <w:rsid w:val="009E2164"/>
    <w:rsid w:val="009E3693"/>
    <w:rsid w:val="009F41CF"/>
    <w:rsid w:val="009F4E14"/>
    <w:rsid w:val="009F4E72"/>
    <w:rsid w:val="00A039B7"/>
    <w:rsid w:val="00A05F80"/>
    <w:rsid w:val="00A105A8"/>
    <w:rsid w:val="00A12EFA"/>
    <w:rsid w:val="00A25197"/>
    <w:rsid w:val="00A408A7"/>
    <w:rsid w:val="00A500BD"/>
    <w:rsid w:val="00A55425"/>
    <w:rsid w:val="00A6253B"/>
    <w:rsid w:val="00A66AD9"/>
    <w:rsid w:val="00A670D9"/>
    <w:rsid w:val="00A67C6C"/>
    <w:rsid w:val="00A812A6"/>
    <w:rsid w:val="00A84E40"/>
    <w:rsid w:val="00A87904"/>
    <w:rsid w:val="00A900B6"/>
    <w:rsid w:val="00A910C2"/>
    <w:rsid w:val="00A91423"/>
    <w:rsid w:val="00A931D5"/>
    <w:rsid w:val="00AA06F1"/>
    <w:rsid w:val="00AA0DC4"/>
    <w:rsid w:val="00AB5F76"/>
    <w:rsid w:val="00AB79C0"/>
    <w:rsid w:val="00AC180A"/>
    <w:rsid w:val="00AC439E"/>
    <w:rsid w:val="00AD1518"/>
    <w:rsid w:val="00AE249B"/>
    <w:rsid w:val="00AE26F7"/>
    <w:rsid w:val="00B011C6"/>
    <w:rsid w:val="00B01665"/>
    <w:rsid w:val="00B03183"/>
    <w:rsid w:val="00B04C94"/>
    <w:rsid w:val="00B06C61"/>
    <w:rsid w:val="00B07156"/>
    <w:rsid w:val="00B12D9A"/>
    <w:rsid w:val="00B2403B"/>
    <w:rsid w:val="00B316D1"/>
    <w:rsid w:val="00B33395"/>
    <w:rsid w:val="00B35CFA"/>
    <w:rsid w:val="00B366D2"/>
    <w:rsid w:val="00B50DAF"/>
    <w:rsid w:val="00B5188F"/>
    <w:rsid w:val="00B52E31"/>
    <w:rsid w:val="00B5527E"/>
    <w:rsid w:val="00B6160B"/>
    <w:rsid w:val="00B64DED"/>
    <w:rsid w:val="00B66081"/>
    <w:rsid w:val="00B666D0"/>
    <w:rsid w:val="00B67A4E"/>
    <w:rsid w:val="00B72646"/>
    <w:rsid w:val="00B73746"/>
    <w:rsid w:val="00B75447"/>
    <w:rsid w:val="00B754D8"/>
    <w:rsid w:val="00B75FD7"/>
    <w:rsid w:val="00B773DE"/>
    <w:rsid w:val="00B80B54"/>
    <w:rsid w:val="00B839B6"/>
    <w:rsid w:val="00B843B7"/>
    <w:rsid w:val="00B90639"/>
    <w:rsid w:val="00B93C0F"/>
    <w:rsid w:val="00BA5D48"/>
    <w:rsid w:val="00BB0284"/>
    <w:rsid w:val="00BB544E"/>
    <w:rsid w:val="00BB7217"/>
    <w:rsid w:val="00BC0DB9"/>
    <w:rsid w:val="00BC4157"/>
    <w:rsid w:val="00BC4917"/>
    <w:rsid w:val="00BC57E5"/>
    <w:rsid w:val="00BD2E07"/>
    <w:rsid w:val="00BD66E6"/>
    <w:rsid w:val="00BE0C7A"/>
    <w:rsid w:val="00BE486B"/>
    <w:rsid w:val="00BE4964"/>
    <w:rsid w:val="00BE53B5"/>
    <w:rsid w:val="00BF1ED7"/>
    <w:rsid w:val="00BF7394"/>
    <w:rsid w:val="00C0021D"/>
    <w:rsid w:val="00C0401C"/>
    <w:rsid w:val="00C074F1"/>
    <w:rsid w:val="00C10223"/>
    <w:rsid w:val="00C13166"/>
    <w:rsid w:val="00C13834"/>
    <w:rsid w:val="00C13B53"/>
    <w:rsid w:val="00C15C3D"/>
    <w:rsid w:val="00C179CA"/>
    <w:rsid w:val="00C27366"/>
    <w:rsid w:val="00C502D2"/>
    <w:rsid w:val="00C537C1"/>
    <w:rsid w:val="00C57412"/>
    <w:rsid w:val="00C603B9"/>
    <w:rsid w:val="00C65277"/>
    <w:rsid w:val="00C766EA"/>
    <w:rsid w:val="00C81470"/>
    <w:rsid w:val="00C8333B"/>
    <w:rsid w:val="00C838B5"/>
    <w:rsid w:val="00C878C9"/>
    <w:rsid w:val="00C91386"/>
    <w:rsid w:val="00C96C9D"/>
    <w:rsid w:val="00CA207C"/>
    <w:rsid w:val="00CA28FB"/>
    <w:rsid w:val="00CA412F"/>
    <w:rsid w:val="00CA4EE5"/>
    <w:rsid w:val="00CA4F5D"/>
    <w:rsid w:val="00CB2170"/>
    <w:rsid w:val="00CD3538"/>
    <w:rsid w:val="00CD6892"/>
    <w:rsid w:val="00CD6F3C"/>
    <w:rsid w:val="00CE318F"/>
    <w:rsid w:val="00CE6411"/>
    <w:rsid w:val="00CE775B"/>
    <w:rsid w:val="00CF014F"/>
    <w:rsid w:val="00CF0350"/>
    <w:rsid w:val="00CF2316"/>
    <w:rsid w:val="00CF4708"/>
    <w:rsid w:val="00D054FF"/>
    <w:rsid w:val="00D07EDD"/>
    <w:rsid w:val="00D14764"/>
    <w:rsid w:val="00D175A8"/>
    <w:rsid w:val="00D20BD5"/>
    <w:rsid w:val="00D22127"/>
    <w:rsid w:val="00D24AAA"/>
    <w:rsid w:val="00D263E3"/>
    <w:rsid w:val="00D2643F"/>
    <w:rsid w:val="00D35AFE"/>
    <w:rsid w:val="00D407C2"/>
    <w:rsid w:val="00D50C3B"/>
    <w:rsid w:val="00D56C75"/>
    <w:rsid w:val="00D6010C"/>
    <w:rsid w:val="00D77159"/>
    <w:rsid w:val="00D82F85"/>
    <w:rsid w:val="00D867B6"/>
    <w:rsid w:val="00D914EA"/>
    <w:rsid w:val="00D935EA"/>
    <w:rsid w:val="00DA601C"/>
    <w:rsid w:val="00DB6FDB"/>
    <w:rsid w:val="00DC191C"/>
    <w:rsid w:val="00DC233A"/>
    <w:rsid w:val="00DC5BEA"/>
    <w:rsid w:val="00DC6BBF"/>
    <w:rsid w:val="00DC7B2D"/>
    <w:rsid w:val="00DC7F89"/>
    <w:rsid w:val="00DD1955"/>
    <w:rsid w:val="00DD2C35"/>
    <w:rsid w:val="00DD4C95"/>
    <w:rsid w:val="00DD54A5"/>
    <w:rsid w:val="00DE1559"/>
    <w:rsid w:val="00DE1EAD"/>
    <w:rsid w:val="00DE6AEF"/>
    <w:rsid w:val="00DF07E2"/>
    <w:rsid w:val="00DF4BE5"/>
    <w:rsid w:val="00DF79E1"/>
    <w:rsid w:val="00E05949"/>
    <w:rsid w:val="00E062CC"/>
    <w:rsid w:val="00E13F09"/>
    <w:rsid w:val="00E1420D"/>
    <w:rsid w:val="00E20F54"/>
    <w:rsid w:val="00E215C1"/>
    <w:rsid w:val="00E2559C"/>
    <w:rsid w:val="00E26FDA"/>
    <w:rsid w:val="00E30DAB"/>
    <w:rsid w:val="00E31548"/>
    <w:rsid w:val="00E32D0E"/>
    <w:rsid w:val="00E41E4F"/>
    <w:rsid w:val="00E43876"/>
    <w:rsid w:val="00E62A43"/>
    <w:rsid w:val="00E63CEC"/>
    <w:rsid w:val="00E64AF0"/>
    <w:rsid w:val="00E670EC"/>
    <w:rsid w:val="00E758BF"/>
    <w:rsid w:val="00E8153B"/>
    <w:rsid w:val="00E81DA4"/>
    <w:rsid w:val="00E87062"/>
    <w:rsid w:val="00E91194"/>
    <w:rsid w:val="00E91342"/>
    <w:rsid w:val="00E9170A"/>
    <w:rsid w:val="00E95433"/>
    <w:rsid w:val="00E9758E"/>
    <w:rsid w:val="00EA0F15"/>
    <w:rsid w:val="00EB346C"/>
    <w:rsid w:val="00EB41FF"/>
    <w:rsid w:val="00ED5A83"/>
    <w:rsid w:val="00ED7E4F"/>
    <w:rsid w:val="00EE0396"/>
    <w:rsid w:val="00EF15C3"/>
    <w:rsid w:val="00EF1D06"/>
    <w:rsid w:val="00EF1D3F"/>
    <w:rsid w:val="00F0017F"/>
    <w:rsid w:val="00F15B97"/>
    <w:rsid w:val="00F16E62"/>
    <w:rsid w:val="00F20245"/>
    <w:rsid w:val="00F2166D"/>
    <w:rsid w:val="00F23EFF"/>
    <w:rsid w:val="00F2506C"/>
    <w:rsid w:val="00F303A3"/>
    <w:rsid w:val="00F37308"/>
    <w:rsid w:val="00F41BC8"/>
    <w:rsid w:val="00F4545C"/>
    <w:rsid w:val="00F45E61"/>
    <w:rsid w:val="00F473F6"/>
    <w:rsid w:val="00F52434"/>
    <w:rsid w:val="00F53785"/>
    <w:rsid w:val="00F61746"/>
    <w:rsid w:val="00F707F7"/>
    <w:rsid w:val="00F82D70"/>
    <w:rsid w:val="00F8708F"/>
    <w:rsid w:val="00F91759"/>
    <w:rsid w:val="00F928EB"/>
    <w:rsid w:val="00F93DFE"/>
    <w:rsid w:val="00FA5D7D"/>
    <w:rsid w:val="00FA7415"/>
    <w:rsid w:val="00FB643E"/>
    <w:rsid w:val="00FC45F0"/>
    <w:rsid w:val="00FC4CF4"/>
    <w:rsid w:val="00FC5E3F"/>
    <w:rsid w:val="00FC637C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972F"/>
  <w15:docId w15:val="{79D9AD89-418C-4E0C-8D21-072313A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081B-7F12-47FD-B87C-9D88FF95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9275</Words>
  <Characters>52874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2023-01-25T04:22:00Z</cp:lastPrinted>
  <dcterms:created xsi:type="dcterms:W3CDTF">2022-04-05T04:29:00Z</dcterms:created>
  <dcterms:modified xsi:type="dcterms:W3CDTF">2023-01-25T08:30:00Z</dcterms:modified>
</cp:coreProperties>
</file>